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7A99" w:rsidRDefault="00264AB6" w:rsidP="002C7A99">
      <w:pPr>
        <w:spacing w:after="0" w:line="240" w:lineRule="auto"/>
        <w:jc w:val="right"/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</w:pPr>
      <w:bookmarkStart w:id="0" w:name="_GoBack"/>
      <w:bookmarkEnd w:id="0"/>
      <w:r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  <w:t>1</w:t>
      </w:r>
      <w:r w:rsidR="003A4F80"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  <w:t>4</w:t>
      </w:r>
      <w:r w:rsidR="002C7A99"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  <w:t xml:space="preserve"> maggio 2021</w:t>
      </w:r>
    </w:p>
    <w:p w:rsidR="007009DD" w:rsidRDefault="007009DD">
      <w:pPr>
        <w:spacing w:after="0" w:line="120" w:lineRule="auto"/>
        <w:rPr>
          <w:rFonts w:ascii="Verdana" w:eastAsia="Times New Roman" w:hAnsi="Verdana" w:cs="Verdana"/>
          <w:b/>
          <w:i/>
          <w:color w:val="000000"/>
          <w:sz w:val="27"/>
          <w:szCs w:val="24"/>
        </w:rPr>
      </w:pPr>
      <w:r>
        <w:rPr>
          <w:rFonts w:ascii="Verdana" w:eastAsia="Times New Roman" w:hAnsi="Verdana" w:cs="Verdana"/>
          <w:b/>
          <w:i/>
          <w:color w:val="000000"/>
          <w:sz w:val="27"/>
          <w:szCs w:val="24"/>
        </w:rPr>
        <w:tab/>
      </w:r>
    </w:p>
    <w:p w:rsidR="007009DD" w:rsidRDefault="000830DA">
      <w:pPr>
        <w:spacing w:after="0" w:line="240" w:lineRule="auto"/>
        <w:jc w:val="center"/>
        <w:rPr>
          <w:rFonts w:ascii="Verdana" w:eastAsia="Times New Roman" w:hAnsi="Verdana" w:cs="Verdana"/>
          <w:b/>
          <w:i/>
          <w:color w:val="000000"/>
          <w:sz w:val="27"/>
          <w:szCs w:val="24"/>
        </w:rPr>
      </w:pPr>
      <w:r>
        <w:rPr>
          <w:rFonts w:ascii="Verdana" w:eastAsia="Times New Roman" w:hAnsi="Verdana" w:cs="Verdana"/>
          <w:b/>
          <w:i/>
          <w:color w:val="000000"/>
          <w:sz w:val="27"/>
          <w:szCs w:val="24"/>
        </w:rPr>
        <w:t>Provincia di Vares</w:t>
      </w:r>
      <w:r w:rsidR="00651A2A">
        <w:rPr>
          <w:rFonts w:ascii="Verdana" w:eastAsia="Times New Roman" w:hAnsi="Verdana" w:cs="Verdana"/>
          <w:b/>
          <w:i/>
          <w:color w:val="000000"/>
          <w:sz w:val="27"/>
          <w:szCs w:val="24"/>
        </w:rPr>
        <w:t>e</w:t>
      </w:r>
    </w:p>
    <w:p w:rsidR="007009DD" w:rsidRDefault="007009DD">
      <w:pPr>
        <w:spacing w:after="0" w:line="240" w:lineRule="auto"/>
        <w:jc w:val="center"/>
        <w:rPr>
          <w:rFonts w:ascii="Verdana" w:eastAsia="Times New Roman" w:hAnsi="Verdana" w:cs="Verdana"/>
          <w:b/>
          <w:i/>
          <w:color w:val="000000"/>
          <w:sz w:val="24"/>
          <w:szCs w:val="24"/>
        </w:rPr>
      </w:pPr>
      <w:r>
        <w:rPr>
          <w:rFonts w:ascii="Verdana" w:eastAsia="Times New Roman" w:hAnsi="Verdana" w:cs="Verdana"/>
          <w:b/>
          <w:i/>
          <w:color w:val="000000"/>
          <w:sz w:val="27"/>
          <w:szCs w:val="24"/>
        </w:rPr>
        <w:t>A</w:t>
      </w:r>
      <w:r w:rsidR="00352F89">
        <w:rPr>
          <w:rFonts w:ascii="Verdana" w:eastAsia="Times New Roman" w:hAnsi="Verdana" w:cs="Verdana"/>
          <w:b/>
          <w:i/>
          <w:color w:val="000000"/>
          <w:sz w:val="27"/>
          <w:szCs w:val="24"/>
        </w:rPr>
        <w:t>r</w:t>
      </w:r>
      <w:r>
        <w:rPr>
          <w:rFonts w:ascii="Verdana" w:eastAsia="Times New Roman" w:hAnsi="Verdana" w:cs="Verdana"/>
          <w:b/>
          <w:i/>
          <w:color w:val="000000"/>
          <w:sz w:val="27"/>
          <w:szCs w:val="24"/>
        </w:rPr>
        <w:t>ea Sviluppo e Sicurezza</w:t>
      </w:r>
    </w:p>
    <w:p w:rsidR="007009DD" w:rsidRDefault="007009DD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Verdana"/>
          <w:b/>
          <w:i/>
          <w:color w:val="000000"/>
          <w:sz w:val="24"/>
          <w:szCs w:val="24"/>
        </w:rPr>
        <w:t>Settore Lavoro</w:t>
      </w:r>
    </w:p>
    <w:p w:rsidR="007009DD" w:rsidRDefault="007009DD">
      <w:pPr>
        <w:autoSpaceDE w:val="0"/>
        <w:spacing w:after="0" w:line="120" w:lineRule="auto"/>
        <w:jc w:val="center"/>
        <w:rPr>
          <w:rFonts w:ascii="Verdana" w:eastAsia="Times New Roman" w:hAnsi="Verdana" w:cs="Verdana"/>
          <w:b/>
          <w:bCs/>
          <w:color w:val="000000"/>
          <w:sz w:val="24"/>
          <w:szCs w:val="24"/>
        </w:rPr>
      </w:pPr>
    </w:p>
    <w:p w:rsidR="007009DD" w:rsidRDefault="007009DD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Verdana"/>
          <w:b/>
          <w:bCs/>
          <w:color w:val="000000"/>
          <w:sz w:val="24"/>
          <w:szCs w:val="24"/>
        </w:rPr>
        <w:t>LE OFFERTE DI TIROCINIO</w:t>
      </w:r>
    </w:p>
    <w:p w:rsidR="007009DD" w:rsidRDefault="007009DD">
      <w:pPr>
        <w:autoSpaceDE w:val="0"/>
        <w:spacing w:after="0" w:line="240" w:lineRule="auto"/>
        <w:jc w:val="center"/>
        <w:rPr>
          <w:rFonts w:ascii="Verdana" w:eastAsia="Times New Roman" w:hAnsi="Verdana" w:cs="Verdana"/>
          <w:b/>
          <w:color w:val="000000"/>
          <w:sz w:val="24"/>
          <w:szCs w:val="24"/>
        </w:rPr>
      </w:pPr>
      <w:r>
        <w:rPr>
          <w:rFonts w:ascii="Verdana" w:eastAsia="Times New Roman" w:hAnsi="Verdana" w:cs="Verdana"/>
          <w:b/>
          <w:bCs/>
          <w:color w:val="000000"/>
          <w:sz w:val="24"/>
          <w:szCs w:val="24"/>
        </w:rPr>
        <w:t>DEI CENTRI PER L’IMPIEGO</w:t>
      </w:r>
    </w:p>
    <w:p w:rsidR="007009DD" w:rsidRDefault="007009DD">
      <w:pPr>
        <w:spacing w:after="0" w:line="240" w:lineRule="auto"/>
        <w:jc w:val="center"/>
        <w:rPr>
          <w:rFonts w:ascii="Verdana" w:eastAsia="Times New Roman" w:hAnsi="Verdana" w:cs="Verdana"/>
          <w:b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7"/>
      </w:tblGrid>
      <w:tr w:rsidR="007009DD">
        <w:trPr>
          <w:trHeight w:val="323"/>
        </w:trPr>
        <w:tc>
          <w:tcPr>
            <w:tcW w:w="9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D0E6"/>
          </w:tcPr>
          <w:p w:rsidR="007009DD" w:rsidRDefault="007009D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</w:pPr>
          </w:p>
        </w:tc>
      </w:tr>
    </w:tbl>
    <w:p w:rsidR="007009DD" w:rsidRDefault="007009DD">
      <w:pPr>
        <w:spacing w:after="0" w:line="192" w:lineRule="auto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</w:p>
    <w:p w:rsidR="007009DD" w:rsidRDefault="007009DD">
      <w:pPr>
        <w:autoSpaceDE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Qui trovi le offerte di tirocinio proposte dai Centri per l’Impiego della Provincia di Varese. </w:t>
      </w:r>
    </w:p>
    <w:p w:rsidR="007009DD" w:rsidRDefault="007009DD">
      <w:pPr>
        <w:autoSpaceDE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Se sei interessato a qualcuna delle esperienze riportate più sotto, </w:t>
      </w:r>
    </w:p>
    <w:p w:rsidR="007009DD" w:rsidRDefault="007009DD">
      <w:pPr>
        <w:autoSpaceDE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16"/>
          <w:szCs w:val="16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invia subito il tuo Curriculum al Centro per l’Impiego di riferimento.</w:t>
      </w:r>
    </w:p>
    <w:p w:rsidR="007009DD" w:rsidRDefault="007009DD">
      <w:pPr>
        <w:spacing w:after="0" w:line="192" w:lineRule="auto"/>
        <w:jc w:val="both"/>
        <w:rPr>
          <w:rFonts w:ascii="Verdana" w:eastAsia="Times New Roman" w:hAnsi="Verdana" w:cs="Verdana"/>
          <w:color w:val="000000"/>
          <w:sz w:val="16"/>
          <w:szCs w:val="16"/>
        </w:rPr>
      </w:pPr>
    </w:p>
    <w:p w:rsidR="007009DD" w:rsidRDefault="007009DD">
      <w:pPr>
        <w:tabs>
          <w:tab w:val="center" w:pos="4819"/>
          <w:tab w:val="right" w:pos="9638"/>
        </w:tabs>
        <w:autoSpaceDE w:val="0"/>
        <w:spacing w:after="0" w:line="240" w:lineRule="auto"/>
        <w:rPr>
          <w:rFonts w:ascii="Verdana" w:eastAsia="Times New Roman" w:hAnsi="Verdana" w:cs="Verdana"/>
          <w:b/>
          <w:color w:val="000000"/>
          <w:spacing w:val="-6"/>
          <w:sz w:val="20"/>
          <w:szCs w:val="20"/>
        </w:rPr>
      </w:pPr>
      <w:r>
        <w:rPr>
          <w:rFonts w:ascii="Verdana" w:eastAsia="Times New Roman" w:hAnsi="Verdana" w:cs="Verdana"/>
          <w:b/>
          <w:color w:val="000000"/>
          <w:spacing w:val="-6"/>
          <w:sz w:val="20"/>
          <w:szCs w:val="20"/>
        </w:rPr>
        <w:tab/>
        <w:t>LA RICERCA É RIVOLTA A PERSONE DI ENTRAMBI I SESSI (D. LGS. 216/03)</w:t>
      </w:r>
      <w:r>
        <w:rPr>
          <w:rFonts w:ascii="Verdana" w:eastAsia="Times New Roman" w:hAnsi="Verdana" w:cs="Verdana"/>
          <w:b/>
          <w:color w:val="000000"/>
          <w:spacing w:val="-6"/>
          <w:sz w:val="20"/>
          <w:szCs w:val="20"/>
        </w:rPr>
        <w:tab/>
      </w:r>
    </w:p>
    <w:p w:rsidR="007009DD" w:rsidRDefault="007009DD">
      <w:pPr>
        <w:autoSpaceDE w:val="0"/>
        <w:spacing w:after="0" w:line="192" w:lineRule="auto"/>
        <w:rPr>
          <w:rFonts w:ascii="Verdana" w:eastAsia="Times New Roman" w:hAnsi="Verdana" w:cs="Verdana"/>
          <w:b/>
          <w:color w:val="000000"/>
          <w:spacing w:val="-6"/>
          <w:sz w:val="20"/>
          <w:szCs w:val="20"/>
        </w:rPr>
      </w:pPr>
    </w:p>
    <w:p w:rsidR="007009DD" w:rsidRDefault="007009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autoSpaceDE w:val="0"/>
        <w:spacing w:after="0" w:line="240" w:lineRule="auto"/>
        <w:jc w:val="center"/>
        <w:rPr>
          <w:rFonts w:ascii="Verdana" w:eastAsia="Times New Roman" w:hAnsi="Verdana" w:cs="Verdana"/>
          <w:b/>
          <w:color w:val="000000"/>
          <w:spacing w:val="-6"/>
          <w:sz w:val="24"/>
          <w:szCs w:val="24"/>
        </w:rPr>
      </w:pPr>
      <w:r>
        <w:rPr>
          <w:rFonts w:ascii="Verdana" w:eastAsia="Times New Roman" w:hAnsi="Verdana" w:cs="Verdana"/>
          <w:b/>
          <w:color w:val="000000"/>
          <w:spacing w:val="-6"/>
          <w:sz w:val="24"/>
          <w:szCs w:val="24"/>
        </w:rPr>
        <w:t xml:space="preserve">ATTENZIONE! </w:t>
      </w:r>
    </w:p>
    <w:p w:rsidR="007009DD" w:rsidRDefault="007009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autoSpaceDE w:val="0"/>
        <w:spacing w:after="0" w:line="120" w:lineRule="auto"/>
        <w:jc w:val="center"/>
        <w:rPr>
          <w:rFonts w:ascii="Verdana" w:eastAsia="Times New Roman" w:hAnsi="Verdana" w:cs="Verdana"/>
          <w:b/>
          <w:color w:val="000000"/>
          <w:spacing w:val="-6"/>
          <w:sz w:val="24"/>
          <w:szCs w:val="24"/>
        </w:rPr>
      </w:pPr>
    </w:p>
    <w:p w:rsidR="007009DD" w:rsidRDefault="007009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left" w:pos="4802"/>
        </w:tabs>
        <w:autoSpaceDE w:val="0"/>
        <w:spacing w:after="0" w:line="240" w:lineRule="auto"/>
        <w:jc w:val="center"/>
        <w:rPr>
          <w:rFonts w:ascii="Verdana" w:eastAsia="Times New Roman" w:hAnsi="Verdana" w:cs="Verdana"/>
          <w:b/>
          <w:color w:val="000000"/>
          <w:spacing w:val="-6"/>
          <w:sz w:val="24"/>
          <w:szCs w:val="24"/>
        </w:rPr>
      </w:pPr>
      <w:r>
        <w:rPr>
          <w:rFonts w:ascii="Verdana" w:eastAsia="Times New Roman" w:hAnsi="Verdana" w:cs="Verdana"/>
          <w:b/>
          <w:color w:val="000000"/>
          <w:spacing w:val="-6"/>
          <w:sz w:val="24"/>
          <w:szCs w:val="24"/>
        </w:rPr>
        <w:t xml:space="preserve">Se siete interessati ad una offerta, inviate la vostra candidatura </w:t>
      </w:r>
    </w:p>
    <w:p w:rsidR="007009DD" w:rsidRDefault="007009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autoSpaceDE w:val="0"/>
        <w:spacing w:after="0" w:line="240" w:lineRule="auto"/>
        <w:jc w:val="center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b/>
          <w:color w:val="000000"/>
          <w:spacing w:val="-6"/>
          <w:sz w:val="24"/>
          <w:szCs w:val="24"/>
        </w:rPr>
        <w:t>all’indirizzo e-mail indicato per ogni Centro</w:t>
      </w:r>
    </w:p>
    <w:p w:rsidR="007009DD" w:rsidRDefault="007009DD" w:rsidP="0096132D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Verdana" w:eastAsia="Times New Roman" w:hAnsi="Verdana" w:cs="Verdan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077"/>
        <w:gridCol w:w="1418"/>
        <w:gridCol w:w="4262"/>
      </w:tblGrid>
      <w:tr w:rsidR="007009DD">
        <w:tc>
          <w:tcPr>
            <w:tcW w:w="4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0D0E6"/>
          </w:tcPr>
          <w:p w:rsidR="007009DD" w:rsidRDefault="007009DD">
            <w:pPr>
              <w:autoSpaceDE w:val="0"/>
              <w:spacing w:after="0" w:line="240" w:lineRule="auto"/>
              <w:rPr>
                <w:rFonts w:ascii="Verdana" w:hAnsi="Verdana" w:cs="Verdana"/>
                <w:spacing w:val="-12"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>BUSTO ARSIZIO</w:t>
            </w:r>
          </w:p>
          <w:p w:rsidR="007009DD" w:rsidRDefault="007009DD">
            <w:pPr>
              <w:autoSpaceDE w:val="0"/>
              <w:spacing w:after="0" w:line="240" w:lineRule="auto"/>
              <w:rPr>
                <w:rFonts w:ascii="Verdana" w:hAnsi="Verdana" w:cs="Verdana"/>
                <w:spacing w:val="-6"/>
                <w:sz w:val="20"/>
              </w:rPr>
            </w:pPr>
            <w:r>
              <w:rPr>
                <w:rFonts w:ascii="Verdana" w:hAnsi="Verdana" w:cs="Verdana"/>
                <w:spacing w:val="-12"/>
                <w:sz w:val="20"/>
              </w:rPr>
              <w:t>Via Molino, 2 presso Molini Marzoli</w:t>
            </w:r>
          </w:p>
          <w:p w:rsidR="007009DD" w:rsidRDefault="007009DD">
            <w:pPr>
              <w:autoSpaceDE w:val="0"/>
              <w:spacing w:after="0" w:line="240" w:lineRule="auto"/>
              <w:rPr>
                <w:rFonts w:ascii="Verdana" w:hAnsi="Verdana" w:cs="Verdana"/>
                <w:spacing w:val="-6"/>
                <w:sz w:val="20"/>
              </w:rPr>
            </w:pPr>
            <w:r>
              <w:rPr>
                <w:rFonts w:ascii="Verdana" w:hAnsi="Verdana" w:cs="Verdana"/>
                <w:spacing w:val="-6"/>
                <w:sz w:val="20"/>
              </w:rPr>
              <w:t>Tel. 0331 635 952- 632 714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spacing w:val="-6"/>
                <w:sz w:val="20"/>
              </w:rPr>
              <w:t>fax 0331 321 955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N° VERDE 800 049 122</w:t>
            </w:r>
          </w:p>
          <w:p w:rsidR="007009DD" w:rsidRDefault="00BC5A92">
            <w:pPr>
              <w:autoSpaceDE w:val="0"/>
              <w:spacing w:after="0" w:line="240" w:lineRule="auto"/>
              <w:rPr>
                <w:rFonts w:ascii="Verdana" w:hAnsi="Verdana" w:cs="Verdana"/>
                <w:sz w:val="20"/>
              </w:rPr>
            </w:pPr>
            <w:hyperlink r:id="rId7" w:history="1">
              <w:r w:rsidR="007D7277" w:rsidRPr="00EB486D">
                <w:rPr>
                  <w:rStyle w:val="Collegamentoipertestuale"/>
                  <w:rFonts w:ascii="Verdana" w:hAnsi="Verdana" w:cs="Verdana"/>
                  <w:b/>
                  <w:sz w:val="20"/>
                  <w:szCs w:val="20"/>
                </w:rPr>
                <w:t>Presel.Cpibusto@provincia.va.it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ind w:right="176"/>
              <w:jc w:val="right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Orari:</w:t>
            </w:r>
          </w:p>
          <w:p w:rsidR="007009DD" w:rsidRDefault="007009DD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</w:p>
        </w:tc>
        <w:tc>
          <w:tcPr>
            <w:tcW w:w="426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ind w:left="-108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Accesso libero</w:t>
            </w:r>
          </w:p>
          <w:p w:rsidR="007009DD" w:rsidRDefault="007009DD">
            <w:pPr>
              <w:spacing w:after="0" w:line="240" w:lineRule="auto"/>
              <w:ind w:left="-108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da lunedì a giovedì 8:30-14:00 </w:t>
            </w:r>
          </w:p>
          <w:p w:rsidR="007009DD" w:rsidRDefault="007009DD">
            <w:pPr>
              <w:spacing w:after="0" w:line="240" w:lineRule="auto"/>
              <w:ind w:left="-108"/>
              <w:rPr>
                <w:rFonts w:ascii="Verdana" w:hAnsi="Verdana" w:cs="Verdana"/>
                <w:b/>
                <w:i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venerdì 8:30-12:30 </w:t>
            </w:r>
          </w:p>
          <w:p w:rsidR="007009DD" w:rsidRDefault="007009DD">
            <w:pPr>
              <w:spacing w:after="0" w:line="240" w:lineRule="auto"/>
              <w:ind w:left="-108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Su appuntamento</w:t>
            </w:r>
          </w:p>
          <w:p w:rsidR="007009DD" w:rsidRDefault="007009DD">
            <w:pPr>
              <w:spacing w:after="0" w:line="240" w:lineRule="auto"/>
              <w:ind w:left="-108"/>
            </w:pPr>
            <w:r>
              <w:rPr>
                <w:rFonts w:ascii="Verdana" w:hAnsi="Verdana" w:cs="Verdana"/>
                <w:sz w:val="20"/>
              </w:rPr>
              <w:t xml:space="preserve">lunedì e giovedì 14:30-16:30 </w:t>
            </w:r>
          </w:p>
        </w:tc>
      </w:tr>
    </w:tbl>
    <w:p w:rsidR="0095037C" w:rsidRDefault="0095037C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95037C" w:rsidRDefault="007B7310" w:rsidP="0095037C">
      <w:pPr>
        <w:autoSpaceDE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>
        <w:rPr>
          <w:rFonts w:ascii="Verdana" w:eastAsia="Times New Roman" w:hAnsi="Verdana" w:cs="Verdana"/>
          <w:b/>
          <w:color w:val="FF0000"/>
          <w:sz w:val="20"/>
          <w:szCs w:val="20"/>
        </w:rPr>
        <w:t>NUOVA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- </w:t>
      </w:r>
      <w:r w:rsidRPr="007B7310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Cooperativa edile di Busto Arsizio offre la possibilità di effettuare </w:t>
      </w:r>
      <w:r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>1</w:t>
      </w:r>
      <w:r w:rsidRPr="007B7310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 xml:space="preserve"> TIROCINIO come ADDETTO/A ALLA SEGRETERIA</w:t>
      </w:r>
      <w:r w:rsidRPr="007B7310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. Il/la candidato/a imparerà a gestire l'agenda, rispondere al telefono, inviare mail e PEC. Requisiti richiesti: diploma di scuola secondaria di secondo grado; età compatibile con l'apprendistato; patente B, automunito/a; buona conoscenza del pacchetto Office. Si offre tirocinio di 3 mesi e orario part time: lunedì, martedì e venerdì ore 15.00/19.00, mercoledì e giovedì ore 9.00/12.30. E' prevista indennità di partecipazione al tirocinio. 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>(Rif.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>87</w:t>
      </w:r>
      <w:r>
        <w:rPr>
          <w:rFonts w:ascii="Verdana" w:hAnsi="Verdana" w:cs="Verdana"/>
          <w:color w:val="000000" w:themeColor="text1"/>
          <w:sz w:val="20"/>
          <w:szCs w:val="20"/>
        </w:rPr>
        <w:t>84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>)</w:t>
      </w:r>
    </w:p>
    <w:p w:rsidR="007B7310" w:rsidRPr="007B7310" w:rsidRDefault="007B7310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</w:p>
    <w:p w:rsidR="007B7310" w:rsidRDefault="007B7310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9"/>
        <w:gridCol w:w="829"/>
        <w:gridCol w:w="4662"/>
      </w:tblGrid>
      <w:tr w:rsidR="007009DD">
        <w:tc>
          <w:tcPr>
            <w:tcW w:w="42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0D0E6"/>
          </w:tcPr>
          <w:p w:rsidR="007009DD" w:rsidRDefault="007009DD">
            <w:pPr>
              <w:spacing w:after="0" w:line="240" w:lineRule="auto"/>
              <w:rPr>
                <w:rFonts w:ascii="Verdana" w:eastAsia="Times New Roman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  <w:t>GALLARATE-SESTO CALENDE</w:t>
            </w:r>
          </w:p>
          <w:p w:rsidR="007009DD" w:rsidRDefault="007009DD">
            <w:pPr>
              <w:spacing w:after="0" w:line="240" w:lineRule="auto"/>
              <w:rPr>
                <w:rFonts w:ascii="Verdana" w:eastAsia="Times New Roman" w:hAnsi="Verdana" w:cs="Verdana"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Cs/>
                <w:color w:val="000000"/>
                <w:sz w:val="20"/>
                <w:szCs w:val="20"/>
              </w:rPr>
              <w:t>Via XX settembre, 6/A</w:t>
            </w:r>
          </w:p>
          <w:p w:rsidR="007009DD" w:rsidRDefault="007009DD">
            <w:pPr>
              <w:spacing w:after="0" w:line="240" w:lineRule="auto"/>
              <w:rPr>
                <w:rFonts w:ascii="Verdana" w:eastAsia="Times New Roman" w:hAnsi="Verdana" w:cs="Verdana"/>
                <w:spacing w:val="-6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Cs/>
                <w:color w:val="000000"/>
                <w:spacing w:val="-6"/>
                <w:sz w:val="20"/>
                <w:szCs w:val="20"/>
              </w:rPr>
              <w:t>Tel. 0331 799 840 + interno 2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eastAsia="Times New Roman" w:hAnsi="Verdana" w:cs="Verdana"/>
                <w:spacing w:val="-6"/>
                <w:sz w:val="20"/>
                <w:szCs w:val="20"/>
              </w:rPr>
              <w:t>fax 0331 701 796</w:t>
            </w:r>
          </w:p>
          <w:p w:rsidR="007009DD" w:rsidRDefault="007009DD">
            <w:pPr>
              <w:spacing w:after="0" w:line="240" w:lineRule="auto"/>
              <w:rPr>
                <w:rFonts w:ascii="Verdana" w:eastAsia="Times New Roman" w:hAnsi="Verdana" w:cs="Verdana"/>
                <w:b/>
                <w:color w:val="000000"/>
                <w:sz w:val="20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N° VERDE 800 249 816</w:t>
            </w:r>
          </w:p>
          <w:p w:rsidR="007009DD" w:rsidRDefault="00BC5A92">
            <w:pPr>
              <w:autoSpaceDE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hyperlink r:id="rId8" w:history="1">
              <w:r w:rsidR="007D7277" w:rsidRPr="00EB486D">
                <w:rPr>
                  <w:rStyle w:val="Collegamentoipertestuale"/>
                  <w:rFonts w:ascii="Verdana" w:eastAsia="Times New Roman" w:hAnsi="Verdana" w:cs="Verdana"/>
                  <w:b/>
                  <w:sz w:val="20"/>
                  <w:szCs w:val="24"/>
                </w:rPr>
                <w:t>Presel.Cpigallarate@provincia.va.it</w:t>
              </w:r>
            </w:hyperlink>
          </w:p>
        </w:tc>
        <w:tc>
          <w:tcPr>
            <w:tcW w:w="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Orari:</w:t>
            </w:r>
          </w:p>
          <w:p w:rsidR="007009DD" w:rsidRDefault="007009D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66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ind w:left="176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Accesso libero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da lunedì a giovedì 8:30-14:00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venerdì 8:30-12:30 </w:t>
            </w:r>
          </w:p>
          <w:p w:rsidR="007009DD" w:rsidRDefault="007009DD">
            <w:pPr>
              <w:spacing w:before="120" w:after="0" w:line="240" w:lineRule="auto"/>
              <w:ind w:left="176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Su appuntamento</w:t>
            </w:r>
          </w:p>
          <w:p w:rsidR="007009DD" w:rsidRDefault="007009DD">
            <w:pPr>
              <w:spacing w:after="0" w:line="240" w:lineRule="auto"/>
              <w:ind w:left="176"/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lunedì e giovedì 14:30-16:30 </w:t>
            </w:r>
          </w:p>
        </w:tc>
      </w:tr>
    </w:tbl>
    <w:p w:rsidR="000537DA" w:rsidRDefault="000537DA" w:rsidP="009E354C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77FB1" w:rsidRPr="00B77FB1" w:rsidRDefault="00B77FB1" w:rsidP="00ED5BF0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Negozio settore libri vicinanze centro di Gallarate cerca </w:t>
      </w:r>
      <w:r w:rsidRPr="00B77FB1">
        <w:rPr>
          <w:rFonts w:ascii="Verdana" w:hAnsi="Verdana" w:cs="Verdana"/>
          <w:b/>
          <w:color w:val="000000" w:themeColor="text1"/>
          <w:sz w:val="20"/>
          <w:szCs w:val="20"/>
        </w:rPr>
        <w:t>1 TIROCINANTE ADDETTO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/A</w:t>
      </w:r>
      <w:r w:rsidRPr="00B77FB1">
        <w:rPr>
          <w:rFonts w:ascii="Verdana" w:hAnsi="Verdana" w:cs="Verdana"/>
          <w:b/>
          <w:color w:val="000000" w:themeColor="text1"/>
          <w:sz w:val="20"/>
          <w:szCs w:val="20"/>
        </w:rPr>
        <w:t xml:space="preserve"> ALLA VENDITA.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 La risorsa si occuperà di tutte le mansioni relative alla vendita e all'assistenza della clientela, all'approvvigionamento e al rifornimento scaffali. Requisiti richiesti: interesse e passione per il settore librario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 ottime doti comunicative e predisposizione al contatto con il pubblico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 laurea triennale o magistrale settore umanistico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 conoscenza </w:t>
      </w:r>
      <w:r>
        <w:rPr>
          <w:rFonts w:ascii="Verdana" w:hAnsi="Verdana" w:cs="Verdana"/>
          <w:color w:val="000000" w:themeColor="text1"/>
          <w:sz w:val="20"/>
          <w:szCs w:val="20"/>
        </w:rPr>
        <w:t>PC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>. Si offre tiro</w:t>
      </w:r>
      <w:r>
        <w:rPr>
          <w:rFonts w:ascii="Verdana" w:hAnsi="Verdana" w:cs="Verdana"/>
          <w:color w:val="000000" w:themeColor="text1"/>
          <w:sz w:val="20"/>
          <w:szCs w:val="20"/>
        </w:rPr>
        <w:t>cinio di 6 mesi finalizzato all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>'inserimento</w:t>
      </w:r>
      <w:r>
        <w:rPr>
          <w:rFonts w:ascii="Verdana" w:hAnsi="Verdana" w:cs="Verdana"/>
          <w:color w:val="000000" w:themeColor="text1"/>
          <w:sz w:val="20"/>
          <w:szCs w:val="20"/>
        </w:rPr>
        <w:t>.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Verdana"/>
          <w:color w:val="000000" w:themeColor="text1"/>
          <w:sz w:val="20"/>
          <w:szCs w:val="20"/>
        </w:rPr>
        <w:t>E’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 prevista indennità. (Rif.</w:t>
      </w:r>
      <w:r w:rsidR="00662C0E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>8768)</w:t>
      </w:r>
    </w:p>
    <w:p w:rsidR="00B77FB1" w:rsidRDefault="00B77FB1" w:rsidP="00ED5BF0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ED5BF0" w:rsidRDefault="00ED5BF0" w:rsidP="00ED5BF0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ED5BF0">
        <w:rPr>
          <w:rFonts w:ascii="Verdana" w:hAnsi="Verdana" w:cs="Verdana"/>
          <w:color w:val="000000" w:themeColor="text1"/>
          <w:sz w:val="20"/>
          <w:szCs w:val="20"/>
        </w:rPr>
        <w:t>Azienda di impian</w:t>
      </w:r>
      <w:r>
        <w:rPr>
          <w:rFonts w:ascii="Verdana" w:hAnsi="Verdana" w:cs="Verdana"/>
          <w:color w:val="000000" w:themeColor="text1"/>
          <w:sz w:val="20"/>
          <w:szCs w:val="20"/>
        </w:rPr>
        <w:t>ti nelle vicinanze di Gallarate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 xml:space="preserve"> offre la possibilità di accogliere </w:t>
      </w:r>
      <w:r w:rsidRPr="00ED5BF0">
        <w:rPr>
          <w:rFonts w:ascii="Verdana" w:hAnsi="Verdana" w:cs="Verdana"/>
          <w:b/>
          <w:color w:val="000000" w:themeColor="text1"/>
          <w:sz w:val="20"/>
          <w:szCs w:val="20"/>
        </w:rPr>
        <w:t>1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ED5BF0">
        <w:rPr>
          <w:rFonts w:ascii="Verdana" w:hAnsi="Verdana" w:cs="Verdana"/>
          <w:b/>
          <w:color w:val="000000" w:themeColor="text1"/>
          <w:sz w:val="20"/>
          <w:szCs w:val="20"/>
        </w:rPr>
        <w:t>TIROCINANTE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La risorsa imparerà a gestire la manutenzione degli impianti di cond</w:t>
      </w:r>
      <w:r>
        <w:rPr>
          <w:rFonts w:ascii="Verdana" w:hAnsi="Verdana" w:cs="Verdana"/>
          <w:color w:val="000000" w:themeColor="text1"/>
          <w:sz w:val="20"/>
          <w:szCs w:val="20"/>
        </w:rPr>
        <w:t>izionamento e riscaldamento, l'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utilizzo di attrezzature specifiche.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Requisiti richiesti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 xml:space="preserve">: </w:t>
      </w:r>
      <w:r>
        <w:rPr>
          <w:rFonts w:ascii="Verdana" w:hAnsi="Verdana" w:cs="Verdana"/>
          <w:color w:val="000000" w:themeColor="text1"/>
          <w:sz w:val="20"/>
          <w:szCs w:val="20"/>
        </w:rPr>
        <w:t>e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tà compatibile co</w:t>
      </w:r>
      <w:r>
        <w:rPr>
          <w:rFonts w:ascii="Verdana" w:hAnsi="Verdana" w:cs="Verdana"/>
          <w:color w:val="000000" w:themeColor="text1"/>
          <w:sz w:val="20"/>
          <w:szCs w:val="20"/>
        </w:rPr>
        <w:t>n il contratto di apprendistato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,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 xml:space="preserve">patente </w:t>
      </w:r>
      <w:r>
        <w:rPr>
          <w:rFonts w:ascii="Verdana" w:hAnsi="Verdana" w:cs="Verdana"/>
          <w:color w:val="000000" w:themeColor="text1"/>
          <w:sz w:val="20"/>
          <w:szCs w:val="20"/>
        </w:rPr>
        <w:t>B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. Si offre un tirocinio a tempo pieno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finalizzato all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'assunzione. E' prevista un</w:t>
      </w:r>
      <w:r>
        <w:rPr>
          <w:rFonts w:ascii="Verdana" w:hAnsi="Verdana" w:cs="Verdana"/>
          <w:color w:val="000000" w:themeColor="text1"/>
          <w:sz w:val="20"/>
          <w:szCs w:val="20"/>
        </w:rPr>
        <w:t>’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indennità di partecipazione. (Rif.</w:t>
      </w:r>
      <w:r w:rsidR="001B2658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8760)</w:t>
      </w:r>
    </w:p>
    <w:p w:rsidR="00001F0F" w:rsidRDefault="00001F0F" w:rsidP="00ED5BF0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001F0F" w:rsidRDefault="00001F0F" w:rsidP="00ED5BF0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001F0F" w:rsidRPr="00ED5BF0" w:rsidRDefault="00001F0F" w:rsidP="00ED5BF0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ED5BF0" w:rsidRDefault="00ED5BF0" w:rsidP="000B12FD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B12FD" w:rsidRDefault="000B12FD" w:rsidP="000B12FD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0B12FD">
        <w:rPr>
          <w:rFonts w:ascii="Verdana" w:hAnsi="Verdana" w:cs="Verdana"/>
          <w:sz w:val="20"/>
          <w:szCs w:val="20"/>
        </w:rPr>
        <w:lastRenderedPageBreak/>
        <w:t>Azienda del settore telecomunicazioni operante in ambito idroelettrico e si</w:t>
      </w:r>
      <w:r w:rsidR="00962296">
        <w:rPr>
          <w:rFonts w:ascii="Verdana" w:hAnsi="Verdana" w:cs="Verdana"/>
          <w:sz w:val="20"/>
          <w:szCs w:val="20"/>
        </w:rPr>
        <w:t>ta nelle vicinanze di Gallarate</w:t>
      </w:r>
      <w:r w:rsidRPr="000B12FD">
        <w:rPr>
          <w:rFonts w:ascii="Verdana" w:hAnsi="Verdana" w:cs="Verdana"/>
          <w:sz w:val="20"/>
          <w:szCs w:val="20"/>
        </w:rPr>
        <w:t xml:space="preserve"> offre la possibilità di effettuare </w:t>
      </w:r>
      <w:r w:rsidRPr="000B12FD">
        <w:rPr>
          <w:rFonts w:ascii="Verdana" w:hAnsi="Verdana" w:cs="Verdana"/>
          <w:b/>
          <w:sz w:val="20"/>
          <w:szCs w:val="20"/>
        </w:rPr>
        <w:t>1 TIROCINIO come OPERATRICE/</w:t>
      </w:r>
      <w:r w:rsidR="00962296">
        <w:rPr>
          <w:rFonts w:ascii="Verdana" w:hAnsi="Verdana" w:cs="Verdana"/>
          <w:b/>
          <w:sz w:val="20"/>
          <w:szCs w:val="20"/>
        </w:rPr>
        <w:t>T</w:t>
      </w:r>
      <w:r w:rsidRPr="000B12FD">
        <w:rPr>
          <w:rFonts w:ascii="Verdana" w:hAnsi="Verdana" w:cs="Verdana"/>
          <w:b/>
          <w:sz w:val="20"/>
          <w:szCs w:val="20"/>
        </w:rPr>
        <w:t>ORE CALL CENTER</w:t>
      </w:r>
      <w:r w:rsidRPr="000B12FD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 xml:space="preserve"> </w:t>
      </w:r>
      <w:r w:rsidRPr="000B12FD">
        <w:rPr>
          <w:rFonts w:ascii="Verdana" w:hAnsi="Verdana" w:cs="Verdana"/>
          <w:sz w:val="20"/>
          <w:szCs w:val="20"/>
        </w:rPr>
        <w:t>La/il tirocinante imparerà a gestire i contatti con i clienti per dare informazioni e risolvere quesiti relativi ai contratti in ambito idrico/luce/gas. Requisiti richiesti: età compatibile con il contratto di apprendistato</w:t>
      </w:r>
      <w:r>
        <w:rPr>
          <w:rFonts w:ascii="Verdana" w:hAnsi="Verdana" w:cs="Verdana"/>
          <w:sz w:val="20"/>
          <w:szCs w:val="20"/>
        </w:rPr>
        <w:t>;</w:t>
      </w:r>
      <w:r w:rsidRPr="000B12FD">
        <w:rPr>
          <w:rFonts w:ascii="Verdana" w:hAnsi="Verdana" w:cs="Verdana"/>
          <w:sz w:val="20"/>
          <w:szCs w:val="20"/>
        </w:rPr>
        <w:t xml:space="preserve"> diploma di scuola secondaria di secondo grado</w:t>
      </w:r>
      <w:r>
        <w:rPr>
          <w:rFonts w:ascii="Verdana" w:hAnsi="Verdana" w:cs="Verdana"/>
          <w:sz w:val="20"/>
          <w:szCs w:val="20"/>
        </w:rPr>
        <w:t>;</w:t>
      </w:r>
      <w:r w:rsidRPr="000B12FD">
        <w:rPr>
          <w:rFonts w:ascii="Verdana" w:hAnsi="Verdana" w:cs="Verdana"/>
          <w:sz w:val="20"/>
          <w:szCs w:val="20"/>
        </w:rPr>
        <w:t xml:space="preserve"> utilizzo dei programmi </w:t>
      </w:r>
      <w:r>
        <w:rPr>
          <w:rFonts w:ascii="Verdana" w:hAnsi="Verdana" w:cs="Verdana"/>
          <w:sz w:val="20"/>
          <w:szCs w:val="20"/>
        </w:rPr>
        <w:t>W</w:t>
      </w:r>
      <w:r w:rsidRPr="000B12FD">
        <w:rPr>
          <w:rFonts w:ascii="Verdana" w:hAnsi="Verdana" w:cs="Verdana"/>
          <w:sz w:val="20"/>
          <w:szCs w:val="20"/>
        </w:rPr>
        <w:t xml:space="preserve">ord ed </w:t>
      </w:r>
      <w:r>
        <w:rPr>
          <w:rFonts w:ascii="Verdana" w:hAnsi="Verdana" w:cs="Verdana"/>
          <w:sz w:val="20"/>
          <w:szCs w:val="20"/>
        </w:rPr>
        <w:t>E</w:t>
      </w:r>
      <w:r w:rsidRPr="000B12FD">
        <w:rPr>
          <w:rFonts w:ascii="Verdana" w:hAnsi="Verdana" w:cs="Verdana"/>
          <w:sz w:val="20"/>
          <w:szCs w:val="20"/>
        </w:rPr>
        <w:t xml:space="preserve">xcel; patente </w:t>
      </w:r>
      <w:r>
        <w:rPr>
          <w:rFonts w:ascii="Verdana" w:hAnsi="Verdana" w:cs="Verdana"/>
          <w:sz w:val="20"/>
          <w:szCs w:val="20"/>
        </w:rPr>
        <w:t>B;</w:t>
      </w:r>
      <w:r w:rsidRPr="000B12FD">
        <w:rPr>
          <w:rFonts w:ascii="Verdana" w:hAnsi="Verdana" w:cs="Verdana"/>
          <w:sz w:val="20"/>
          <w:szCs w:val="20"/>
        </w:rPr>
        <w:t xml:space="preserve"> automunita/o. Si offre: tirocinio di 4 mesi con orario a tempo pieno. E' prevista indennità di partecipazione al tirocinio. (Rif.</w:t>
      </w:r>
      <w:r w:rsidR="00962296">
        <w:rPr>
          <w:rFonts w:ascii="Verdana" w:hAnsi="Verdana" w:cs="Verdana"/>
          <w:sz w:val="20"/>
          <w:szCs w:val="20"/>
        </w:rPr>
        <w:t xml:space="preserve"> </w:t>
      </w:r>
      <w:r w:rsidRPr="000B12FD">
        <w:rPr>
          <w:rFonts w:ascii="Verdana" w:hAnsi="Verdana" w:cs="Verdana"/>
          <w:sz w:val="20"/>
          <w:szCs w:val="20"/>
        </w:rPr>
        <w:t>8738)</w:t>
      </w:r>
    </w:p>
    <w:p w:rsidR="000B12FD" w:rsidRDefault="000B12FD" w:rsidP="009E354C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537DA" w:rsidRDefault="000537DA" w:rsidP="009E354C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0537DA">
        <w:rPr>
          <w:rFonts w:ascii="Verdana" w:hAnsi="Verdana" w:cs="Verdana"/>
          <w:sz w:val="20"/>
          <w:szCs w:val="20"/>
        </w:rPr>
        <w:t xml:space="preserve">Studio medico nelle vicinanze di Cardano al Campo offre la possibilità di inserire </w:t>
      </w:r>
      <w:r>
        <w:rPr>
          <w:rFonts w:ascii="Verdana" w:hAnsi="Verdana" w:cs="Verdana"/>
          <w:sz w:val="20"/>
          <w:szCs w:val="20"/>
        </w:rPr>
        <w:t>1</w:t>
      </w:r>
      <w:r w:rsidRPr="000537DA">
        <w:rPr>
          <w:rFonts w:ascii="Verdana" w:hAnsi="Verdana" w:cs="Verdana"/>
          <w:sz w:val="20"/>
          <w:szCs w:val="20"/>
        </w:rPr>
        <w:t xml:space="preserve"> </w:t>
      </w:r>
      <w:r w:rsidRPr="000537DA">
        <w:rPr>
          <w:rFonts w:ascii="Verdana" w:hAnsi="Verdana" w:cs="Verdana"/>
          <w:b/>
          <w:sz w:val="20"/>
          <w:szCs w:val="20"/>
        </w:rPr>
        <w:t>TIROCINANTE in SEGRETERIA</w:t>
      </w:r>
      <w:r w:rsidRPr="000537DA">
        <w:rPr>
          <w:rFonts w:ascii="Verdana" w:hAnsi="Verdana" w:cs="Verdana"/>
          <w:sz w:val="20"/>
          <w:szCs w:val="20"/>
        </w:rPr>
        <w:t>. La risorsa imparerà le attività di front e back office, gestione agenda medici, organizzazione tenuta cartelle pazienti e gestione appuntam</w:t>
      </w:r>
      <w:r>
        <w:rPr>
          <w:rFonts w:ascii="Verdana" w:hAnsi="Verdana" w:cs="Verdana"/>
          <w:sz w:val="20"/>
          <w:szCs w:val="20"/>
        </w:rPr>
        <w:t>enti. Si richiede</w:t>
      </w:r>
      <w:r w:rsidRPr="000537DA">
        <w:rPr>
          <w:rFonts w:ascii="Verdana" w:hAnsi="Verdana" w:cs="Verdana"/>
          <w:sz w:val="20"/>
          <w:szCs w:val="20"/>
        </w:rPr>
        <w:t>: diploma secondario di secondo grado, residenza limitrofa, utilizzo pacchetti Office. Si offre un tirocinio part time dalle ore 15.00 alle ore 19.00. E' prevista una indennità di partecipazione</w:t>
      </w:r>
      <w:r>
        <w:rPr>
          <w:rFonts w:ascii="Verdana" w:hAnsi="Verdana" w:cs="Verdana"/>
          <w:sz w:val="20"/>
          <w:szCs w:val="20"/>
        </w:rPr>
        <w:t>.</w:t>
      </w:r>
      <w:r w:rsidRPr="000537DA">
        <w:rPr>
          <w:rFonts w:ascii="Verdana" w:hAnsi="Verdana" w:cs="Verdana"/>
          <w:sz w:val="20"/>
          <w:szCs w:val="20"/>
        </w:rPr>
        <w:t xml:space="preserve"> (Rif.</w:t>
      </w:r>
      <w:r w:rsidR="007D681A">
        <w:rPr>
          <w:rFonts w:ascii="Verdana" w:hAnsi="Verdana" w:cs="Verdana"/>
          <w:sz w:val="20"/>
          <w:szCs w:val="20"/>
        </w:rPr>
        <w:t xml:space="preserve"> </w:t>
      </w:r>
      <w:r w:rsidRPr="000537DA">
        <w:rPr>
          <w:rFonts w:ascii="Verdana" w:hAnsi="Verdana" w:cs="Verdana"/>
          <w:sz w:val="20"/>
          <w:szCs w:val="20"/>
        </w:rPr>
        <w:t>8721)</w:t>
      </w:r>
    </w:p>
    <w:p w:rsidR="000537DA" w:rsidRDefault="000537DA" w:rsidP="009E354C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2541A9" w:rsidRDefault="002541A9" w:rsidP="009E354C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69"/>
        <w:gridCol w:w="1007"/>
        <w:gridCol w:w="4181"/>
      </w:tblGrid>
      <w:tr w:rsidR="007009DD">
        <w:tc>
          <w:tcPr>
            <w:tcW w:w="4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0D0E6"/>
          </w:tcPr>
          <w:p w:rsidR="007009DD" w:rsidRDefault="004C2F14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color w:val="000000"/>
                <w:sz w:val="20"/>
              </w:rPr>
              <w:t>L</w:t>
            </w:r>
            <w:r w:rsidR="007009DD">
              <w:rPr>
                <w:rFonts w:ascii="Verdana" w:hAnsi="Verdana" w:cs="Verdana"/>
                <w:b/>
                <w:color w:val="000000"/>
                <w:sz w:val="20"/>
              </w:rPr>
              <w:t>AVENO MOMBELLO-LUINO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color w:val="000000"/>
                <w:spacing w:val="-6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 xml:space="preserve">Via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</w:rPr>
              <w:t>Gaggetto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</w:rPr>
              <w:t>, 7/9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pacing w:val="-6"/>
                <w:sz w:val="20"/>
              </w:rPr>
              <w:t xml:space="preserve">Tel. 0332 666 329 - </w:t>
            </w:r>
            <w:r>
              <w:rPr>
                <w:rFonts w:ascii="Verdana" w:hAnsi="Verdana" w:cs="Verdana"/>
                <w:spacing w:val="-6"/>
                <w:sz w:val="20"/>
              </w:rPr>
              <w:t>fax 0332 626 491</w:t>
            </w:r>
          </w:p>
          <w:p w:rsidR="007009DD" w:rsidRDefault="007009DD">
            <w:pPr>
              <w:spacing w:after="0" w:line="240" w:lineRule="auto"/>
            </w:pPr>
            <w:r>
              <w:rPr>
                <w:rFonts w:ascii="Verdana" w:hAnsi="Verdana" w:cs="Verdana"/>
                <w:color w:val="000000"/>
                <w:sz w:val="20"/>
              </w:rPr>
              <w:t>N° VERDE 800 449 081</w:t>
            </w:r>
          </w:p>
          <w:p w:rsidR="007009DD" w:rsidRDefault="00BC5A92">
            <w:pPr>
              <w:autoSpaceDE w:val="0"/>
              <w:spacing w:after="0" w:line="240" w:lineRule="auto"/>
              <w:rPr>
                <w:rFonts w:ascii="Verdana" w:hAnsi="Verdana" w:cs="Verdana"/>
                <w:sz w:val="20"/>
              </w:rPr>
            </w:pPr>
            <w:hyperlink r:id="rId9" w:history="1">
              <w:r w:rsidR="007009DD" w:rsidRPr="008D1BFF">
                <w:rPr>
                  <w:rStyle w:val="Collegamentoipertestuale"/>
                  <w:rFonts w:ascii="Verdana" w:hAnsi="Verdana" w:cs="Verdana"/>
                  <w:b/>
                  <w:sz w:val="20"/>
                  <w:szCs w:val="20"/>
                </w:rPr>
                <w:t>Presel.Cpilaveno-luino@provincia.va.it</w:t>
              </w:r>
            </w:hyperlink>
          </w:p>
        </w:tc>
        <w:tc>
          <w:tcPr>
            <w:tcW w:w="10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jc w:val="right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Orari:</w:t>
            </w:r>
          </w:p>
          <w:p w:rsidR="007009DD" w:rsidRDefault="007009DD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</w:p>
        </w:tc>
        <w:tc>
          <w:tcPr>
            <w:tcW w:w="418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Accesso libero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da lunedì a giovedì 8:30-14:00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b/>
                <w:i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venerdì 8:30-12:30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Su appuntamento</w:t>
            </w:r>
          </w:p>
          <w:p w:rsidR="007009DD" w:rsidRDefault="007009DD">
            <w:pPr>
              <w:spacing w:after="0" w:line="240" w:lineRule="auto"/>
              <w:ind w:left="176"/>
            </w:pPr>
            <w:r>
              <w:rPr>
                <w:rFonts w:ascii="Verdana" w:hAnsi="Verdana" w:cs="Verdana"/>
                <w:sz w:val="20"/>
              </w:rPr>
              <w:t xml:space="preserve">lunedì e giovedì 14:30-16:30 </w:t>
            </w:r>
          </w:p>
        </w:tc>
      </w:tr>
    </w:tbl>
    <w:p w:rsidR="00F618E7" w:rsidRDefault="00F618E7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7009DD" w:rsidRDefault="005E494B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  <w:r>
        <w:rPr>
          <w:rFonts w:ascii="Verdana" w:eastAsia="Times New Roman" w:hAnsi="Verdana" w:cs="Verdana"/>
          <w:b/>
          <w:sz w:val="20"/>
          <w:szCs w:val="20"/>
        </w:rPr>
        <w:t>NON SONO PERVENUTE OFFERT</w:t>
      </w:r>
      <w:r w:rsidR="001D1771">
        <w:rPr>
          <w:rFonts w:ascii="Verdana" w:eastAsia="Times New Roman" w:hAnsi="Verdana" w:cs="Verdana"/>
          <w:b/>
          <w:sz w:val="20"/>
          <w:szCs w:val="20"/>
        </w:rPr>
        <w:t>E</w:t>
      </w:r>
    </w:p>
    <w:p w:rsidR="00384407" w:rsidRDefault="00384407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425EC5" w:rsidRDefault="00425EC5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9"/>
        <w:gridCol w:w="828"/>
        <w:gridCol w:w="4660"/>
      </w:tblGrid>
      <w:tr w:rsidR="007009DD">
        <w:tc>
          <w:tcPr>
            <w:tcW w:w="42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0D0E6"/>
          </w:tcPr>
          <w:p w:rsidR="007009DD" w:rsidRDefault="007009DD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SARONNO-</w:t>
            </w:r>
            <w:r>
              <w:rPr>
                <w:rFonts w:ascii="Verdana" w:hAnsi="Verdana" w:cs="Verdana"/>
                <w:b/>
                <w:color w:val="000000"/>
                <w:sz w:val="20"/>
              </w:rPr>
              <w:t>TRADATE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Via Don Monza, 18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Tel. 02 960 21 66 - fax 02 960 42 02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Helv"/>
                <w:b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N° VERDE 800 222 428</w:t>
            </w:r>
          </w:p>
          <w:p w:rsidR="008D1BFF" w:rsidRPr="008D1BFF" w:rsidRDefault="00BC5A92">
            <w:pPr>
              <w:autoSpaceDE w:val="0"/>
              <w:spacing w:after="0" w:line="240" w:lineRule="auto"/>
              <w:rPr>
                <w:rFonts w:ascii="Verdana" w:hAnsi="Verdana"/>
                <w:b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8D1BFF" w:rsidRPr="00246C7C">
                <w:rPr>
                  <w:rStyle w:val="Collegamentoipertestuale"/>
                  <w:rFonts w:ascii="Verdana" w:hAnsi="Verdana" w:cs="Verdana"/>
                  <w:b/>
                  <w:sz w:val="20"/>
                  <w:szCs w:val="20"/>
                </w:rPr>
                <w:t>Tirocini</w:t>
              </w:r>
              <w:r w:rsidR="008D1BFF" w:rsidRPr="00246C7C">
                <w:rPr>
                  <w:rStyle w:val="Collegamentoipertestuale"/>
                  <w:rFonts w:ascii="Verdana" w:hAnsi="Verdana"/>
                  <w:b/>
                  <w:sz w:val="20"/>
                  <w:szCs w:val="20"/>
                </w:rPr>
                <w:t>.Cpisaronno@provincia.va.it</w:t>
              </w:r>
            </w:hyperlink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jc w:val="right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Orari:</w:t>
            </w:r>
          </w:p>
          <w:p w:rsidR="007009DD" w:rsidRDefault="007009DD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</w:p>
        </w:tc>
        <w:tc>
          <w:tcPr>
            <w:tcW w:w="466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Accesso libero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da lunedì a giovedì 8:30-14:00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b/>
                <w:i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venerdì 8:30-12:30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Su appuntamento</w:t>
            </w:r>
          </w:p>
          <w:p w:rsidR="007009DD" w:rsidRDefault="007009DD">
            <w:pPr>
              <w:spacing w:after="0" w:line="240" w:lineRule="auto"/>
              <w:ind w:left="176"/>
            </w:pPr>
            <w:r>
              <w:rPr>
                <w:rFonts w:ascii="Verdana" w:hAnsi="Verdana" w:cs="Verdana"/>
                <w:sz w:val="20"/>
              </w:rPr>
              <w:t>lunedì e giovedì 14:30-16:30</w:t>
            </w:r>
          </w:p>
        </w:tc>
      </w:tr>
    </w:tbl>
    <w:p w:rsidR="004A0B44" w:rsidRDefault="004A0B44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AA54B5" w:rsidRPr="00AA54B5" w:rsidRDefault="00AA54B5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  <w:r w:rsidRPr="00AA54B5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Studio professionale di Saronno offre </w:t>
      </w:r>
      <w:r w:rsidRPr="00AA54B5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>1 TIROCINIO come CONSULENTE DEL LAVORO</w:t>
      </w:r>
      <w:r w:rsidRPr="00AA54B5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. La risorsa avrà la possibilità di acquisire le competenze necessarie per diventare consulente del lavoro. Requisiti richiesti: indispensabile laurea in giurisprudenza, scienze economiche, consulenza del lavoro; uso 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PC</w:t>
      </w:r>
      <w:r w:rsidRPr="00AA54B5">
        <w:rPr>
          <w:rFonts w:ascii="Verdana" w:eastAsia="Times New Roman" w:hAnsi="Verdana" w:cs="Verdana"/>
          <w:color w:val="000000" w:themeColor="text1"/>
          <w:sz w:val="20"/>
          <w:szCs w:val="20"/>
        </w:rPr>
        <w:t>; età compatibile con contratto di apprendistato. Si offre tirocinio, tempo pieno. E' prevista indennità di partecipazione. (Rif. 8782)</w:t>
      </w:r>
    </w:p>
    <w:p w:rsidR="00AA54B5" w:rsidRDefault="00AA54B5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116FFA" w:rsidRDefault="00712842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  <w:r w:rsidRPr="00712842">
        <w:rPr>
          <w:rFonts w:ascii="Verdana" w:eastAsia="Times New Roman" w:hAnsi="Verdana" w:cs="Verdana"/>
          <w:sz w:val="20"/>
          <w:szCs w:val="20"/>
        </w:rPr>
        <w:t xml:space="preserve">Azienda di Uboldo offre </w:t>
      </w:r>
      <w:r w:rsidRPr="00712842">
        <w:rPr>
          <w:rFonts w:ascii="Verdana" w:eastAsia="Times New Roman" w:hAnsi="Verdana" w:cs="Verdana"/>
          <w:b/>
          <w:sz w:val="20"/>
          <w:szCs w:val="20"/>
        </w:rPr>
        <w:t>1 TIROCINIO come ELETTRICISTA</w:t>
      </w:r>
      <w:r w:rsidRPr="00712842">
        <w:rPr>
          <w:rFonts w:ascii="Verdana" w:eastAsia="Times New Roman" w:hAnsi="Verdana" w:cs="Verdana"/>
          <w:sz w:val="20"/>
          <w:szCs w:val="20"/>
        </w:rPr>
        <w:t>. La risorsa imparerà a fare installazione e manutenzione impianti elettrici speciali ed in automazione</w:t>
      </w:r>
      <w:r>
        <w:rPr>
          <w:rFonts w:ascii="Verdana" w:eastAsia="Times New Roman" w:hAnsi="Verdana" w:cs="Verdana"/>
          <w:sz w:val="20"/>
          <w:szCs w:val="20"/>
        </w:rPr>
        <w:t>;</w:t>
      </w:r>
      <w:r w:rsidRPr="00712842">
        <w:rPr>
          <w:rFonts w:ascii="Verdana" w:eastAsia="Times New Roman" w:hAnsi="Verdana" w:cs="Verdana"/>
          <w:sz w:val="20"/>
          <w:szCs w:val="20"/>
        </w:rPr>
        <w:t xml:space="preserve"> utilizzerà strumenti di misura e materiale elettrico con documentazione tecnica annessa</w:t>
      </w:r>
      <w:r>
        <w:rPr>
          <w:rFonts w:ascii="Verdana" w:eastAsia="Times New Roman" w:hAnsi="Verdana" w:cs="Verdana"/>
          <w:sz w:val="20"/>
          <w:szCs w:val="20"/>
        </w:rPr>
        <w:t>;</w:t>
      </w:r>
      <w:r w:rsidRPr="00712842">
        <w:rPr>
          <w:rFonts w:ascii="Verdana" w:eastAsia="Times New Roman" w:hAnsi="Verdana" w:cs="Verdana"/>
          <w:sz w:val="20"/>
          <w:szCs w:val="20"/>
        </w:rPr>
        <w:t xml:space="preserve"> imparerà a comprendere disegni e schemi elettrici. Requisiti richiesti: attestato di qualifica o diploma inerente la mansione</w:t>
      </w:r>
      <w:r>
        <w:rPr>
          <w:rFonts w:ascii="Verdana" w:eastAsia="Times New Roman" w:hAnsi="Verdana" w:cs="Verdana"/>
          <w:sz w:val="20"/>
          <w:szCs w:val="20"/>
        </w:rPr>
        <w:t>;</w:t>
      </w:r>
      <w:r w:rsidRPr="00712842">
        <w:rPr>
          <w:rFonts w:ascii="Verdana" w:eastAsia="Times New Roman" w:hAnsi="Verdana" w:cs="Verdana"/>
          <w:sz w:val="20"/>
          <w:szCs w:val="20"/>
        </w:rPr>
        <w:t xml:space="preserve"> uso PC</w:t>
      </w:r>
      <w:r>
        <w:rPr>
          <w:rFonts w:ascii="Verdana" w:eastAsia="Times New Roman" w:hAnsi="Verdana" w:cs="Verdana"/>
          <w:sz w:val="20"/>
          <w:szCs w:val="20"/>
        </w:rPr>
        <w:t>;</w:t>
      </w:r>
      <w:r w:rsidRPr="00712842">
        <w:rPr>
          <w:rFonts w:ascii="Verdana" w:eastAsia="Times New Roman" w:hAnsi="Verdana" w:cs="Verdana"/>
          <w:sz w:val="20"/>
          <w:szCs w:val="20"/>
        </w:rPr>
        <w:t xml:space="preserve"> età compatibile con apprendistato</w:t>
      </w:r>
      <w:r>
        <w:rPr>
          <w:rFonts w:ascii="Verdana" w:eastAsia="Times New Roman" w:hAnsi="Verdana" w:cs="Verdana"/>
          <w:sz w:val="20"/>
          <w:szCs w:val="20"/>
        </w:rPr>
        <w:t>;</w:t>
      </w:r>
      <w:r w:rsidRPr="00712842">
        <w:rPr>
          <w:rFonts w:ascii="Verdana" w:eastAsia="Times New Roman" w:hAnsi="Verdana" w:cs="Verdana"/>
          <w:sz w:val="20"/>
          <w:szCs w:val="20"/>
        </w:rPr>
        <w:t xml:space="preserve"> pat</w:t>
      </w:r>
      <w:r>
        <w:rPr>
          <w:rFonts w:ascii="Verdana" w:eastAsia="Times New Roman" w:hAnsi="Verdana" w:cs="Verdana"/>
          <w:sz w:val="20"/>
          <w:szCs w:val="20"/>
        </w:rPr>
        <w:t>ente</w:t>
      </w:r>
      <w:r w:rsidRPr="00712842">
        <w:rPr>
          <w:rFonts w:ascii="Verdana" w:eastAsia="Times New Roman" w:hAnsi="Verdana" w:cs="Verdana"/>
          <w:sz w:val="20"/>
          <w:szCs w:val="20"/>
        </w:rPr>
        <w:t xml:space="preserve"> B e automunito</w:t>
      </w:r>
      <w:r>
        <w:rPr>
          <w:rFonts w:ascii="Verdana" w:eastAsia="Times New Roman" w:hAnsi="Verdana" w:cs="Verdana"/>
          <w:sz w:val="20"/>
          <w:szCs w:val="20"/>
        </w:rPr>
        <w:t>/a;</w:t>
      </w:r>
      <w:r w:rsidRPr="00712842">
        <w:rPr>
          <w:rFonts w:ascii="Verdana" w:eastAsia="Times New Roman" w:hAnsi="Verdana" w:cs="Verdana"/>
          <w:sz w:val="20"/>
          <w:szCs w:val="20"/>
        </w:rPr>
        <w:t xml:space="preserve"> residenza limitrofa </w:t>
      </w:r>
      <w:r w:rsidR="000B34E6">
        <w:rPr>
          <w:rFonts w:ascii="Verdana" w:eastAsia="Times New Roman" w:hAnsi="Verdana" w:cs="Verdana"/>
          <w:sz w:val="20"/>
          <w:szCs w:val="20"/>
        </w:rPr>
        <w:t>a Uboldo</w:t>
      </w:r>
      <w:r>
        <w:rPr>
          <w:rFonts w:ascii="Verdana" w:eastAsia="Times New Roman" w:hAnsi="Verdana" w:cs="Verdana"/>
          <w:sz w:val="20"/>
          <w:szCs w:val="20"/>
        </w:rPr>
        <w:t>. Si offre tirocinio. E</w:t>
      </w:r>
      <w:r w:rsidRPr="00712842">
        <w:rPr>
          <w:rFonts w:ascii="Verdana" w:eastAsia="Times New Roman" w:hAnsi="Verdana" w:cs="Verdana"/>
          <w:sz w:val="20"/>
          <w:szCs w:val="20"/>
        </w:rPr>
        <w:t xml:space="preserve">' prevista indennità di partecipazione e buoni pasto. </w:t>
      </w:r>
    </w:p>
    <w:p w:rsidR="00712842" w:rsidRDefault="00712842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  <w:r w:rsidRPr="00712842">
        <w:rPr>
          <w:rFonts w:ascii="Verdana" w:eastAsia="Times New Roman" w:hAnsi="Verdana" w:cs="Verdana"/>
          <w:sz w:val="20"/>
          <w:szCs w:val="20"/>
        </w:rPr>
        <w:t>(Rif. 8745)</w:t>
      </w:r>
    </w:p>
    <w:p w:rsidR="0060333E" w:rsidRDefault="0060333E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60333E" w:rsidRDefault="0060333E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  <w:r w:rsidRPr="0060333E">
        <w:rPr>
          <w:rFonts w:ascii="Verdana" w:eastAsia="Times New Roman" w:hAnsi="Verdana" w:cs="Verdana"/>
          <w:sz w:val="20"/>
          <w:szCs w:val="20"/>
        </w:rPr>
        <w:t xml:space="preserve">Società della grande distribuzione di Turate offre </w:t>
      </w:r>
      <w:r w:rsidRPr="0060333E">
        <w:rPr>
          <w:rFonts w:ascii="Verdana" w:eastAsia="Times New Roman" w:hAnsi="Verdana" w:cs="Verdana"/>
          <w:b/>
          <w:sz w:val="20"/>
          <w:szCs w:val="20"/>
        </w:rPr>
        <w:t>1 TIROCINIO come IMP</w:t>
      </w:r>
      <w:r>
        <w:rPr>
          <w:rFonts w:ascii="Verdana" w:eastAsia="Times New Roman" w:hAnsi="Verdana" w:cs="Verdana"/>
          <w:b/>
          <w:sz w:val="20"/>
          <w:szCs w:val="20"/>
        </w:rPr>
        <w:t>IEGATO/A</w:t>
      </w:r>
      <w:r w:rsidRPr="0060333E">
        <w:rPr>
          <w:rFonts w:ascii="Verdana" w:eastAsia="Times New Roman" w:hAnsi="Verdana" w:cs="Verdana"/>
          <w:b/>
          <w:sz w:val="20"/>
          <w:szCs w:val="20"/>
        </w:rPr>
        <w:t xml:space="preserve"> ADD</w:t>
      </w:r>
      <w:r>
        <w:rPr>
          <w:rFonts w:ascii="Verdana" w:eastAsia="Times New Roman" w:hAnsi="Verdana" w:cs="Verdana"/>
          <w:b/>
          <w:sz w:val="20"/>
          <w:szCs w:val="20"/>
        </w:rPr>
        <w:t>ETTO/A</w:t>
      </w:r>
      <w:r w:rsidRPr="0060333E">
        <w:rPr>
          <w:rFonts w:ascii="Verdana" w:eastAsia="Times New Roman" w:hAnsi="Verdana" w:cs="Verdana"/>
          <w:b/>
          <w:sz w:val="20"/>
          <w:szCs w:val="20"/>
        </w:rPr>
        <w:t xml:space="preserve"> ALLA CONTABILITA'</w:t>
      </w:r>
      <w:r w:rsidRPr="0060333E">
        <w:rPr>
          <w:rFonts w:ascii="Verdana" w:eastAsia="Times New Roman" w:hAnsi="Verdana" w:cs="Verdana"/>
          <w:sz w:val="20"/>
          <w:szCs w:val="20"/>
        </w:rPr>
        <w:t xml:space="preserve">. La risorsa imparerà a gestire la prima nota, cespiti, registrazioni IVA e fatture; utilizzerà fax, fotocopiatrici, </w:t>
      </w:r>
      <w:r>
        <w:rPr>
          <w:rFonts w:ascii="Verdana" w:eastAsia="Times New Roman" w:hAnsi="Verdana" w:cs="Verdana"/>
          <w:sz w:val="20"/>
          <w:szCs w:val="20"/>
        </w:rPr>
        <w:t>PC</w:t>
      </w:r>
      <w:r w:rsidRPr="0060333E">
        <w:rPr>
          <w:rFonts w:ascii="Verdana" w:eastAsia="Times New Roman" w:hAnsi="Verdana" w:cs="Verdana"/>
          <w:sz w:val="20"/>
          <w:szCs w:val="20"/>
        </w:rPr>
        <w:t xml:space="preserve"> e telefono. Requisiti richiesti: diploma ragioneria/perito aziendale</w:t>
      </w:r>
      <w:r>
        <w:rPr>
          <w:rFonts w:ascii="Verdana" w:eastAsia="Times New Roman" w:hAnsi="Verdana" w:cs="Verdana"/>
          <w:sz w:val="20"/>
          <w:szCs w:val="20"/>
        </w:rPr>
        <w:t>;</w:t>
      </w:r>
      <w:r w:rsidRPr="0060333E">
        <w:rPr>
          <w:rFonts w:ascii="Verdana" w:eastAsia="Times New Roman" w:hAnsi="Verdana" w:cs="Verdana"/>
          <w:sz w:val="20"/>
          <w:szCs w:val="20"/>
        </w:rPr>
        <w:t xml:space="preserve"> buono </w:t>
      </w:r>
      <w:r>
        <w:rPr>
          <w:rFonts w:ascii="Verdana" w:eastAsia="Times New Roman" w:hAnsi="Verdana" w:cs="Verdana"/>
          <w:sz w:val="20"/>
          <w:szCs w:val="20"/>
        </w:rPr>
        <w:t>W</w:t>
      </w:r>
      <w:r w:rsidRPr="0060333E">
        <w:rPr>
          <w:rFonts w:ascii="Verdana" w:eastAsia="Times New Roman" w:hAnsi="Verdana" w:cs="Verdana"/>
          <w:sz w:val="20"/>
          <w:szCs w:val="20"/>
        </w:rPr>
        <w:t>ord/</w:t>
      </w:r>
      <w:r>
        <w:rPr>
          <w:rFonts w:ascii="Verdana" w:eastAsia="Times New Roman" w:hAnsi="Verdana" w:cs="Verdana"/>
          <w:sz w:val="20"/>
          <w:szCs w:val="20"/>
        </w:rPr>
        <w:t>E</w:t>
      </w:r>
      <w:r w:rsidRPr="0060333E">
        <w:rPr>
          <w:rFonts w:ascii="Verdana" w:eastAsia="Times New Roman" w:hAnsi="Verdana" w:cs="Verdana"/>
          <w:sz w:val="20"/>
          <w:szCs w:val="20"/>
        </w:rPr>
        <w:t>xcel</w:t>
      </w:r>
      <w:r>
        <w:rPr>
          <w:rFonts w:ascii="Verdana" w:eastAsia="Times New Roman" w:hAnsi="Verdana" w:cs="Verdana"/>
          <w:sz w:val="20"/>
          <w:szCs w:val="20"/>
        </w:rPr>
        <w:t>;</w:t>
      </w:r>
      <w:r w:rsidRPr="0060333E">
        <w:rPr>
          <w:rFonts w:ascii="Verdana" w:eastAsia="Times New Roman" w:hAnsi="Verdana" w:cs="Verdana"/>
          <w:sz w:val="20"/>
          <w:szCs w:val="20"/>
        </w:rPr>
        <w:t xml:space="preserve"> età compatibile con contratto di apprendistato</w:t>
      </w:r>
      <w:r>
        <w:rPr>
          <w:rFonts w:ascii="Verdana" w:eastAsia="Times New Roman" w:hAnsi="Verdana" w:cs="Verdana"/>
          <w:sz w:val="20"/>
          <w:szCs w:val="20"/>
        </w:rPr>
        <w:t>;</w:t>
      </w:r>
      <w:r w:rsidRPr="0060333E">
        <w:rPr>
          <w:rFonts w:ascii="Verdana" w:eastAsia="Times New Roman" w:hAnsi="Verdana" w:cs="Verdana"/>
          <w:sz w:val="20"/>
          <w:szCs w:val="20"/>
        </w:rPr>
        <w:t xml:space="preserve"> residenza nelle vicinanze di Turate. Si offre tirocinio su turni dal lunedì al sabato. E</w:t>
      </w:r>
      <w:r>
        <w:rPr>
          <w:rFonts w:ascii="Verdana" w:eastAsia="Times New Roman" w:hAnsi="Verdana" w:cs="Verdana"/>
          <w:sz w:val="20"/>
          <w:szCs w:val="20"/>
        </w:rPr>
        <w:t>’</w:t>
      </w:r>
      <w:r w:rsidRPr="0060333E">
        <w:rPr>
          <w:rFonts w:ascii="Verdana" w:eastAsia="Times New Roman" w:hAnsi="Verdana" w:cs="Verdana"/>
          <w:sz w:val="20"/>
          <w:szCs w:val="20"/>
        </w:rPr>
        <w:t xml:space="preserve"> prevista indennità di partecipazione</w:t>
      </w:r>
      <w:r>
        <w:rPr>
          <w:rFonts w:ascii="Verdana" w:eastAsia="Times New Roman" w:hAnsi="Verdana" w:cs="Verdana"/>
          <w:sz w:val="20"/>
          <w:szCs w:val="20"/>
        </w:rPr>
        <w:t>,</w:t>
      </w:r>
      <w:r w:rsidRPr="0060333E">
        <w:rPr>
          <w:rFonts w:ascii="Verdana" w:eastAsia="Times New Roman" w:hAnsi="Verdana" w:cs="Verdana"/>
          <w:sz w:val="20"/>
          <w:szCs w:val="20"/>
        </w:rPr>
        <w:t xml:space="preserve"> buoni pasto e parcheggio. (Rif. 8744)</w:t>
      </w:r>
    </w:p>
    <w:p w:rsidR="00712842" w:rsidRDefault="00712842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464E43" w:rsidRDefault="00464E43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  <w:r w:rsidRPr="00464E43">
        <w:rPr>
          <w:rFonts w:ascii="Verdana" w:eastAsia="Times New Roman" w:hAnsi="Verdana" w:cs="Verdana"/>
          <w:sz w:val="20"/>
          <w:szCs w:val="20"/>
        </w:rPr>
        <w:t xml:space="preserve">Società elettromeccanica di Uboldo offre </w:t>
      </w:r>
      <w:r w:rsidR="002F73CE">
        <w:rPr>
          <w:rFonts w:ascii="Verdana" w:eastAsia="Times New Roman" w:hAnsi="Verdana" w:cs="Verdana"/>
          <w:b/>
          <w:sz w:val="20"/>
          <w:szCs w:val="20"/>
        </w:rPr>
        <w:t>1 TIROCINIO come IMPIEGATO/A</w:t>
      </w:r>
      <w:r w:rsidRPr="00464E43">
        <w:rPr>
          <w:rFonts w:ascii="Verdana" w:eastAsia="Times New Roman" w:hAnsi="Verdana" w:cs="Verdana"/>
          <w:b/>
          <w:sz w:val="20"/>
          <w:szCs w:val="20"/>
        </w:rPr>
        <w:t xml:space="preserve"> TECNICO/A SOFTWARISTA</w:t>
      </w:r>
      <w:r w:rsidRPr="00464E43">
        <w:rPr>
          <w:rFonts w:ascii="Verdana" w:eastAsia="Times New Roman" w:hAnsi="Verdana" w:cs="Verdana"/>
          <w:sz w:val="20"/>
          <w:szCs w:val="20"/>
        </w:rPr>
        <w:t xml:space="preserve">. La risorsa imparerà a gestire la configurazione, programmazione e messa in servizio degli impianti hardware e PLC per il controllo delle macchine e delle linee di processo in automazione industriale, meccanica, elettrica e pneumatica; userà </w:t>
      </w:r>
      <w:r>
        <w:rPr>
          <w:rFonts w:ascii="Verdana" w:eastAsia="Times New Roman" w:hAnsi="Verdana" w:cs="Verdana"/>
          <w:sz w:val="20"/>
          <w:szCs w:val="20"/>
        </w:rPr>
        <w:t>PC</w:t>
      </w:r>
      <w:r w:rsidRPr="00464E43">
        <w:rPr>
          <w:rFonts w:ascii="Verdana" w:eastAsia="Times New Roman" w:hAnsi="Verdana" w:cs="Verdana"/>
          <w:sz w:val="20"/>
          <w:szCs w:val="20"/>
        </w:rPr>
        <w:t xml:space="preserve"> e strumentazione informatica in affiancamento al tutor. Requisiti richiesti: indispensabile diploma o laurea informatica/elettrotecnica/elettronica e automazione; discreto inglese; </w:t>
      </w:r>
      <w:r>
        <w:rPr>
          <w:rFonts w:ascii="Verdana" w:eastAsia="Times New Roman" w:hAnsi="Verdana" w:cs="Verdana"/>
          <w:sz w:val="20"/>
          <w:szCs w:val="20"/>
        </w:rPr>
        <w:t>O</w:t>
      </w:r>
      <w:r w:rsidRPr="00464E43">
        <w:rPr>
          <w:rFonts w:ascii="Verdana" w:eastAsia="Times New Roman" w:hAnsi="Verdana" w:cs="Verdana"/>
          <w:sz w:val="20"/>
          <w:szCs w:val="20"/>
        </w:rPr>
        <w:t xml:space="preserve">ffice; programmazione PLC; minima conoscenza disegno tecnico/meccanico/elettronico; </w:t>
      </w:r>
      <w:r w:rsidR="004C5A6B">
        <w:rPr>
          <w:rFonts w:ascii="Verdana" w:eastAsia="Times New Roman" w:hAnsi="Verdana" w:cs="Verdana"/>
          <w:sz w:val="20"/>
          <w:szCs w:val="20"/>
        </w:rPr>
        <w:t>p</w:t>
      </w:r>
      <w:r w:rsidRPr="00464E43">
        <w:rPr>
          <w:rFonts w:ascii="Verdana" w:eastAsia="Times New Roman" w:hAnsi="Verdana" w:cs="Verdana"/>
          <w:sz w:val="20"/>
          <w:szCs w:val="20"/>
        </w:rPr>
        <w:t>at</w:t>
      </w:r>
      <w:r>
        <w:rPr>
          <w:rFonts w:ascii="Verdana" w:eastAsia="Times New Roman" w:hAnsi="Verdana" w:cs="Verdana"/>
          <w:sz w:val="20"/>
          <w:szCs w:val="20"/>
        </w:rPr>
        <w:t>ente</w:t>
      </w:r>
      <w:r w:rsidRPr="00464E43">
        <w:rPr>
          <w:rFonts w:ascii="Verdana" w:eastAsia="Times New Roman" w:hAnsi="Verdana" w:cs="Verdana"/>
          <w:sz w:val="20"/>
          <w:szCs w:val="20"/>
        </w:rPr>
        <w:t xml:space="preserve"> B; disponibilità a trasferte con il tutor. Si offre tirocinio di 6 mesi tempo pieno</w:t>
      </w:r>
      <w:r>
        <w:rPr>
          <w:rFonts w:ascii="Verdana" w:eastAsia="Times New Roman" w:hAnsi="Verdana" w:cs="Verdana"/>
          <w:sz w:val="20"/>
          <w:szCs w:val="20"/>
        </w:rPr>
        <w:t>;</w:t>
      </w:r>
      <w:r w:rsidRPr="00464E43">
        <w:rPr>
          <w:rFonts w:ascii="Verdana" w:eastAsia="Times New Roman" w:hAnsi="Verdana" w:cs="Verdana"/>
          <w:sz w:val="20"/>
          <w:szCs w:val="20"/>
        </w:rPr>
        <w:t xml:space="preserve"> è prevista indennità di tirocinio. (Rif. 8725)</w:t>
      </w:r>
    </w:p>
    <w:p w:rsidR="0095037C" w:rsidRDefault="0095037C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9"/>
        <w:gridCol w:w="828"/>
        <w:gridCol w:w="4660"/>
      </w:tblGrid>
      <w:tr w:rsidR="007009DD">
        <w:tc>
          <w:tcPr>
            <w:tcW w:w="42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0D0E6"/>
          </w:tcPr>
          <w:p w:rsidR="007009DD" w:rsidRDefault="007009DD">
            <w:pPr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lastRenderedPageBreak/>
              <w:t>VARESE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spacing w:val="-6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Via </w:t>
            </w:r>
            <w:proofErr w:type="spellStart"/>
            <w:r>
              <w:rPr>
                <w:rFonts w:ascii="Verdana" w:hAnsi="Verdana" w:cs="Verdana"/>
                <w:sz w:val="20"/>
              </w:rPr>
              <w:t>Crispi</w:t>
            </w:r>
            <w:proofErr w:type="spellEnd"/>
            <w:r>
              <w:rPr>
                <w:rFonts w:ascii="Verdana" w:hAnsi="Verdana" w:cs="Verdana"/>
                <w:sz w:val="20"/>
              </w:rPr>
              <w:t>, 50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pacing w:val="-6"/>
                <w:sz w:val="20"/>
              </w:rPr>
              <w:t>Tel. 0332 288 386 - fax 0332 288 006</w:t>
            </w:r>
          </w:p>
          <w:p w:rsidR="007009DD" w:rsidRDefault="007009DD">
            <w:pPr>
              <w:spacing w:after="0" w:line="240" w:lineRule="auto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</w:rPr>
              <w:t>N° VERDE 800 439 510</w:t>
            </w:r>
          </w:p>
          <w:p w:rsidR="008D1BFF" w:rsidRPr="008D1BFF" w:rsidRDefault="00BC5A92">
            <w:pPr>
              <w:autoSpaceDE w:val="0"/>
              <w:spacing w:after="0" w:line="240" w:lineRule="auto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hyperlink r:id="rId11" w:history="1">
              <w:r w:rsidR="008D1BFF" w:rsidRPr="00246C7C">
                <w:rPr>
                  <w:rStyle w:val="Collegamentoipertestuale"/>
                  <w:rFonts w:ascii="Verdana" w:eastAsia="Times New Roman" w:hAnsi="Verdana" w:cs="Verdana"/>
                  <w:b/>
                  <w:sz w:val="20"/>
                  <w:szCs w:val="20"/>
                </w:rPr>
                <w:t>Presel.Cpivarese@provincia.va.it</w:t>
              </w:r>
            </w:hyperlink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jc w:val="right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Orari:</w:t>
            </w:r>
          </w:p>
          <w:p w:rsidR="007009DD" w:rsidRDefault="007009DD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</w:p>
        </w:tc>
        <w:tc>
          <w:tcPr>
            <w:tcW w:w="466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Accesso libero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da lunedì a giovedì 8:30-14:00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b/>
                <w:i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venerdì 8:30-12:30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Su appuntamento</w:t>
            </w:r>
          </w:p>
          <w:p w:rsidR="007009DD" w:rsidRDefault="007009DD">
            <w:pPr>
              <w:spacing w:after="0" w:line="240" w:lineRule="auto"/>
              <w:ind w:left="176"/>
            </w:pPr>
            <w:r>
              <w:rPr>
                <w:rFonts w:ascii="Verdana" w:hAnsi="Verdana" w:cs="Verdana"/>
                <w:sz w:val="20"/>
              </w:rPr>
              <w:t>lunedì e giovedì 14:30-16:30</w:t>
            </w:r>
          </w:p>
        </w:tc>
      </w:tr>
    </w:tbl>
    <w:p w:rsidR="006367F5" w:rsidRPr="00796BBB" w:rsidRDefault="006367F5" w:rsidP="006B1375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B24771" w:rsidRPr="00B24771" w:rsidRDefault="00B24771" w:rsidP="006B1375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  <w:r w:rsidRPr="00B24771">
        <w:rPr>
          <w:rFonts w:ascii="Verdana" w:eastAsia="Times New Roman" w:hAnsi="Verdana" w:cs="Verdana"/>
          <w:sz w:val="20"/>
          <w:szCs w:val="20"/>
        </w:rPr>
        <w:t xml:space="preserve">Azienda di commercio prodotti alimentari di Castronno offre la possibilità di effettuare </w:t>
      </w:r>
      <w:r w:rsidRPr="00B24771">
        <w:rPr>
          <w:rFonts w:ascii="Verdana" w:eastAsia="Times New Roman" w:hAnsi="Verdana" w:cs="Verdana"/>
          <w:b/>
          <w:sz w:val="20"/>
          <w:szCs w:val="20"/>
        </w:rPr>
        <w:t xml:space="preserve">1 TIROCINIO </w:t>
      </w:r>
      <w:r w:rsidR="00D60B65" w:rsidRPr="00B24771">
        <w:rPr>
          <w:rFonts w:ascii="Verdana" w:eastAsia="Times New Roman" w:hAnsi="Verdana" w:cs="Verdana"/>
          <w:b/>
          <w:sz w:val="20"/>
          <w:szCs w:val="20"/>
        </w:rPr>
        <w:t xml:space="preserve">come </w:t>
      </w:r>
      <w:r w:rsidRPr="00B24771">
        <w:rPr>
          <w:rFonts w:ascii="Verdana" w:eastAsia="Times New Roman" w:hAnsi="Verdana" w:cs="Verdana"/>
          <w:b/>
          <w:sz w:val="20"/>
          <w:szCs w:val="20"/>
        </w:rPr>
        <w:t>CENTRALINISTA</w:t>
      </w:r>
      <w:r w:rsidRPr="00B24771">
        <w:rPr>
          <w:rFonts w:ascii="Verdana" w:eastAsia="Times New Roman" w:hAnsi="Verdana" w:cs="Verdana"/>
          <w:sz w:val="20"/>
          <w:szCs w:val="20"/>
        </w:rPr>
        <w:t xml:space="preserve">. Il/la candidato/a potrà imparare a gestire lavori di segreteria utilizzando </w:t>
      </w:r>
      <w:r>
        <w:rPr>
          <w:rFonts w:ascii="Verdana" w:eastAsia="Times New Roman" w:hAnsi="Verdana" w:cs="Verdana"/>
          <w:sz w:val="20"/>
          <w:szCs w:val="20"/>
        </w:rPr>
        <w:t>PC</w:t>
      </w:r>
      <w:r w:rsidRPr="00B24771">
        <w:rPr>
          <w:rFonts w:ascii="Verdana" w:eastAsia="Times New Roman" w:hAnsi="Verdana" w:cs="Verdana"/>
          <w:sz w:val="20"/>
          <w:szCs w:val="20"/>
        </w:rPr>
        <w:t>, fotocopiatrice, telefono; è richiesta età compatibile con i vincoli del contratto di apprendistato; licenza media; automuniti</w:t>
      </w:r>
      <w:r>
        <w:rPr>
          <w:rFonts w:ascii="Verdana" w:eastAsia="Times New Roman" w:hAnsi="Verdana" w:cs="Verdana"/>
          <w:sz w:val="20"/>
          <w:szCs w:val="20"/>
        </w:rPr>
        <w:t>/e</w:t>
      </w:r>
      <w:r w:rsidRPr="00B24771">
        <w:rPr>
          <w:rFonts w:ascii="Verdana" w:eastAsia="Times New Roman" w:hAnsi="Verdana" w:cs="Verdana"/>
          <w:sz w:val="20"/>
          <w:szCs w:val="20"/>
        </w:rPr>
        <w:t>; residenza zone limitrofe Castronno per un impegno part-time (Lu-Sa 11.30; 17.30-20)</w:t>
      </w:r>
      <w:r w:rsidR="00116FFA">
        <w:rPr>
          <w:rFonts w:ascii="Verdana" w:eastAsia="Times New Roman" w:hAnsi="Verdana" w:cs="Verdana"/>
          <w:sz w:val="20"/>
          <w:szCs w:val="20"/>
        </w:rPr>
        <w:t>.</w:t>
      </w:r>
      <w:r w:rsidRPr="00B24771">
        <w:rPr>
          <w:rFonts w:ascii="Verdana" w:eastAsia="Times New Roman" w:hAnsi="Verdana" w:cs="Verdana"/>
          <w:sz w:val="20"/>
          <w:szCs w:val="20"/>
        </w:rPr>
        <w:t xml:space="preserve"> Durata tirocinio: 6 mesi.</w:t>
      </w:r>
      <w:r>
        <w:rPr>
          <w:rFonts w:ascii="Verdana" w:eastAsia="Times New Roman" w:hAnsi="Verdana" w:cs="Verdana"/>
          <w:sz w:val="20"/>
          <w:szCs w:val="20"/>
        </w:rPr>
        <w:t xml:space="preserve"> (Rif. 8772)</w:t>
      </w:r>
    </w:p>
    <w:p w:rsidR="00B24771" w:rsidRDefault="00B24771" w:rsidP="006B1375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</w:p>
    <w:p w:rsidR="00B81FA3" w:rsidRPr="00B81FA3" w:rsidRDefault="00B81FA3" w:rsidP="006B1375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  <w:r w:rsidRPr="00B81FA3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Ente locale zona Luino offre la possibilità di effettuare </w:t>
      </w:r>
      <w:r w:rsidRPr="00B81FA3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>1 TIROCINIO IMPIEGATIZIO</w:t>
      </w:r>
      <w:r w:rsidRPr="00B81FA3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. Il/la candidato/a potrà acquisire competenze di archivio e accesso atti, cartaceo e online delle pratiche edilizie; dovrà utilizzare 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PC</w:t>
      </w:r>
      <w:r w:rsidRPr="00B81FA3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e programmi di gestione dati; si relazionerà con responsabile settore urbanistica ed edilizia privata; indispensabile possesso diploma di maturità; indispensabile residenza zone limitrofe; automuniti/e. Orario: part-time 8.30-12.30 (</w:t>
      </w:r>
      <w:proofErr w:type="spellStart"/>
      <w:r w:rsidRPr="00B81FA3">
        <w:rPr>
          <w:rFonts w:ascii="Verdana" w:eastAsia="Times New Roman" w:hAnsi="Verdana" w:cs="Verdana"/>
          <w:color w:val="000000" w:themeColor="text1"/>
          <w:sz w:val="20"/>
          <w:szCs w:val="20"/>
        </w:rPr>
        <w:t>lu</w:t>
      </w:r>
      <w:proofErr w:type="spellEnd"/>
      <w:r w:rsidRPr="00B81FA3">
        <w:rPr>
          <w:rFonts w:ascii="Verdana" w:eastAsia="Times New Roman" w:hAnsi="Verdana" w:cs="Verdana"/>
          <w:color w:val="000000" w:themeColor="text1"/>
          <w:sz w:val="20"/>
          <w:szCs w:val="20"/>
        </w:rPr>
        <w:t>-ve). Durata tirocinio 6 mesi. E' prevista indennità di tirocinio.</w:t>
      </w:r>
      <w:r w:rsidR="00532E29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</w:t>
      </w:r>
      <w:r w:rsidR="00532E29" w:rsidRPr="006679E5">
        <w:rPr>
          <w:rFonts w:ascii="Verdana" w:eastAsia="Times New Roman" w:hAnsi="Verdana" w:cs="Verdana"/>
          <w:sz w:val="20"/>
          <w:szCs w:val="20"/>
        </w:rPr>
        <w:t>(Rif. 8</w:t>
      </w:r>
      <w:r w:rsidR="00532E29">
        <w:rPr>
          <w:rFonts w:ascii="Verdana" w:eastAsia="Times New Roman" w:hAnsi="Verdana" w:cs="Verdana"/>
          <w:sz w:val="20"/>
          <w:szCs w:val="20"/>
        </w:rPr>
        <w:t>754</w:t>
      </w:r>
      <w:r w:rsidR="00532E29" w:rsidRPr="006679E5">
        <w:rPr>
          <w:rFonts w:ascii="Verdana" w:eastAsia="Times New Roman" w:hAnsi="Verdana" w:cs="Verdana"/>
          <w:sz w:val="20"/>
          <w:szCs w:val="20"/>
        </w:rPr>
        <w:t>)</w:t>
      </w:r>
    </w:p>
    <w:p w:rsidR="00B81FA3" w:rsidRDefault="00B81FA3" w:rsidP="006B1375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6679E5" w:rsidRDefault="006679E5" w:rsidP="006B1375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  <w:r w:rsidRPr="00796BBB">
        <w:rPr>
          <w:rFonts w:ascii="Verdana" w:eastAsia="Times New Roman" w:hAnsi="Verdana" w:cs="Verdana"/>
          <w:sz w:val="20"/>
          <w:szCs w:val="20"/>
        </w:rPr>
        <w:t xml:space="preserve">Bar di Gavirate offre la possibilità di effettuare </w:t>
      </w:r>
      <w:r w:rsidRPr="00796BBB">
        <w:rPr>
          <w:rFonts w:ascii="Verdana" w:eastAsia="Times New Roman" w:hAnsi="Verdana" w:cs="Verdana"/>
          <w:b/>
          <w:sz w:val="20"/>
          <w:szCs w:val="20"/>
        </w:rPr>
        <w:t xml:space="preserve">1 TIROCINIO </w:t>
      </w:r>
      <w:r w:rsidR="008E260B" w:rsidRPr="00796BBB">
        <w:rPr>
          <w:rFonts w:ascii="Verdana" w:eastAsia="Times New Roman" w:hAnsi="Verdana" w:cs="Verdana"/>
          <w:b/>
          <w:sz w:val="20"/>
          <w:szCs w:val="20"/>
        </w:rPr>
        <w:t xml:space="preserve">come </w:t>
      </w:r>
      <w:r w:rsidRPr="00796BBB">
        <w:rPr>
          <w:rFonts w:ascii="Verdana" w:eastAsia="Times New Roman" w:hAnsi="Verdana" w:cs="Verdana"/>
          <w:b/>
          <w:sz w:val="20"/>
          <w:szCs w:val="20"/>
        </w:rPr>
        <w:t>BARISTA</w:t>
      </w:r>
      <w:r w:rsidRPr="00796BBB">
        <w:rPr>
          <w:rFonts w:ascii="Verdana" w:eastAsia="Times New Roman" w:hAnsi="Verdana" w:cs="Verdana"/>
          <w:sz w:val="20"/>
          <w:szCs w:val="20"/>
        </w:rPr>
        <w:t>. Il/la candidato/a potrà imparare ad utilizzare le macchine della caffetteria e gestire i clienti sia al banco</w:t>
      </w:r>
      <w:r w:rsidRPr="006679E5">
        <w:rPr>
          <w:rFonts w:ascii="Verdana" w:eastAsia="Times New Roman" w:hAnsi="Verdana" w:cs="Verdana"/>
          <w:sz w:val="20"/>
          <w:szCs w:val="20"/>
        </w:rPr>
        <w:t xml:space="preserve"> che ai tavoli; si relazionerà con clienti e colleghi; indispensabile essere automuniti</w:t>
      </w:r>
      <w:r w:rsidR="002A7661">
        <w:rPr>
          <w:rFonts w:ascii="Verdana" w:eastAsia="Times New Roman" w:hAnsi="Verdana" w:cs="Verdana"/>
          <w:sz w:val="20"/>
          <w:szCs w:val="20"/>
        </w:rPr>
        <w:t>/e</w:t>
      </w:r>
      <w:r w:rsidRPr="006679E5">
        <w:rPr>
          <w:rFonts w:ascii="Verdana" w:eastAsia="Times New Roman" w:hAnsi="Verdana" w:cs="Verdana"/>
          <w:sz w:val="20"/>
          <w:szCs w:val="20"/>
        </w:rPr>
        <w:t xml:space="preserve">; indispensabile età compatibile con i vincoli del contratto di apprendistato; residenza zone limitrofe; possesso licenza media e discreta conoscenza </w:t>
      </w:r>
      <w:r w:rsidR="002A7661">
        <w:rPr>
          <w:rFonts w:ascii="Verdana" w:eastAsia="Times New Roman" w:hAnsi="Verdana" w:cs="Verdana"/>
          <w:sz w:val="20"/>
          <w:szCs w:val="20"/>
        </w:rPr>
        <w:t xml:space="preserve">della </w:t>
      </w:r>
      <w:r w:rsidRPr="006679E5">
        <w:rPr>
          <w:rFonts w:ascii="Verdana" w:eastAsia="Times New Roman" w:hAnsi="Verdana" w:cs="Verdana"/>
          <w:sz w:val="20"/>
          <w:szCs w:val="20"/>
        </w:rPr>
        <w:t>lingua inglese</w:t>
      </w:r>
      <w:r w:rsidR="002A7661">
        <w:rPr>
          <w:rFonts w:ascii="Verdana" w:eastAsia="Times New Roman" w:hAnsi="Verdana" w:cs="Verdana"/>
          <w:sz w:val="20"/>
          <w:szCs w:val="20"/>
        </w:rPr>
        <w:t>.</w:t>
      </w:r>
      <w:r w:rsidRPr="006679E5">
        <w:rPr>
          <w:rFonts w:ascii="Verdana" w:eastAsia="Times New Roman" w:hAnsi="Verdana" w:cs="Verdana"/>
          <w:sz w:val="20"/>
          <w:szCs w:val="20"/>
        </w:rPr>
        <w:t xml:space="preserve"> Orario: tempo pieno sabato compreso (9.30-12; 15-19)</w:t>
      </w:r>
      <w:r w:rsidR="002A7661">
        <w:rPr>
          <w:rFonts w:ascii="Verdana" w:eastAsia="Times New Roman" w:hAnsi="Verdana" w:cs="Verdana"/>
          <w:sz w:val="20"/>
          <w:szCs w:val="20"/>
        </w:rPr>
        <w:t>.</w:t>
      </w:r>
      <w:r w:rsidRPr="006679E5">
        <w:rPr>
          <w:rFonts w:ascii="Verdana" w:eastAsia="Times New Roman" w:hAnsi="Verdana" w:cs="Verdana"/>
          <w:sz w:val="20"/>
          <w:szCs w:val="20"/>
        </w:rPr>
        <w:t xml:space="preserve"> Durata tirocinio: 6 </w:t>
      </w:r>
      <w:r>
        <w:rPr>
          <w:rFonts w:ascii="Verdana" w:eastAsia="Times New Roman" w:hAnsi="Verdana" w:cs="Verdana"/>
          <w:sz w:val="20"/>
          <w:szCs w:val="20"/>
        </w:rPr>
        <w:t>mesi. E</w:t>
      </w:r>
      <w:r w:rsidRPr="006679E5">
        <w:rPr>
          <w:rFonts w:ascii="Verdana" w:eastAsia="Times New Roman" w:hAnsi="Verdana" w:cs="Verdana"/>
          <w:sz w:val="20"/>
          <w:szCs w:val="20"/>
        </w:rPr>
        <w:t>'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  <w:r w:rsidRPr="006679E5">
        <w:rPr>
          <w:rFonts w:ascii="Verdana" w:eastAsia="Times New Roman" w:hAnsi="Verdana" w:cs="Verdana"/>
          <w:sz w:val="20"/>
          <w:szCs w:val="20"/>
        </w:rPr>
        <w:t>prevista indennità di tirocinio</w:t>
      </w:r>
      <w:r>
        <w:rPr>
          <w:rFonts w:ascii="Verdana" w:eastAsia="Times New Roman" w:hAnsi="Verdana" w:cs="Verdana"/>
          <w:b/>
          <w:sz w:val="20"/>
          <w:szCs w:val="20"/>
        </w:rPr>
        <w:t xml:space="preserve"> </w:t>
      </w:r>
      <w:r w:rsidRPr="006679E5">
        <w:rPr>
          <w:rFonts w:ascii="Verdana" w:eastAsia="Times New Roman" w:hAnsi="Verdana" w:cs="Verdana"/>
          <w:sz w:val="20"/>
          <w:szCs w:val="20"/>
        </w:rPr>
        <w:t>(Rif. 86</w:t>
      </w:r>
      <w:r>
        <w:rPr>
          <w:rFonts w:ascii="Verdana" w:eastAsia="Times New Roman" w:hAnsi="Verdana" w:cs="Verdana"/>
          <w:sz w:val="20"/>
          <w:szCs w:val="20"/>
        </w:rPr>
        <w:t>78</w:t>
      </w:r>
      <w:r w:rsidRPr="006679E5">
        <w:rPr>
          <w:rFonts w:ascii="Verdana" w:eastAsia="Times New Roman" w:hAnsi="Verdana" w:cs="Verdana"/>
          <w:sz w:val="20"/>
          <w:szCs w:val="20"/>
        </w:rPr>
        <w:t>)</w:t>
      </w:r>
    </w:p>
    <w:p w:rsidR="002A7661" w:rsidRPr="006679E5" w:rsidRDefault="002A7661" w:rsidP="006B1375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FE68F9" w:rsidRDefault="00FE68F9" w:rsidP="006B1375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  <w:r w:rsidRPr="00FE68F9">
        <w:rPr>
          <w:rFonts w:ascii="Verdana" w:eastAsia="Times New Roman" w:hAnsi="Verdana" w:cs="Verdana"/>
          <w:sz w:val="20"/>
          <w:szCs w:val="20"/>
        </w:rPr>
        <w:t xml:space="preserve">Artigiano metalmeccanico di Induno Olona offre la possibilità di effettuare </w:t>
      </w:r>
      <w:r w:rsidRPr="00FE68F9">
        <w:rPr>
          <w:rFonts w:ascii="Verdana" w:eastAsia="Times New Roman" w:hAnsi="Verdana" w:cs="Verdana"/>
          <w:b/>
          <w:sz w:val="20"/>
          <w:szCs w:val="20"/>
        </w:rPr>
        <w:t xml:space="preserve">1 TIROCINIO </w:t>
      </w:r>
      <w:r w:rsidR="00EF6B58" w:rsidRPr="00FE68F9">
        <w:rPr>
          <w:rFonts w:ascii="Verdana" w:eastAsia="Times New Roman" w:hAnsi="Verdana" w:cs="Verdana"/>
          <w:b/>
          <w:sz w:val="20"/>
          <w:szCs w:val="20"/>
        </w:rPr>
        <w:t xml:space="preserve">come </w:t>
      </w:r>
      <w:r w:rsidRPr="00FE68F9">
        <w:rPr>
          <w:rFonts w:ascii="Verdana" w:eastAsia="Times New Roman" w:hAnsi="Verdana" w:cs="Verdana"/>
          <w:b/>
          <w:sz w:val="20"/>
          <w:szCs w:val="20"/>
        </w:rPr>
        <w:t>CARPENTIERE</w:t>
      </w:r>
      <w:r w:rsidR="00EF6B58">
        <w:rPr>
          <w:rFonts w:ascii="Verdana" w:eastAsia="Times New Roman" w:hAnsi="Verdana" w:cs="Verdana"/>
          <w:b/>
          <w:sz w:val="20"/>
          <w:szCs w:val="20"/>
        </w:rPr>
        <w:t>/A</w:t>
      </w:r>
      <w:r w:rsidRPr="00FE68F9">
        <w:rPr>
          <w:rFonts w:ascii="Verdana" w:eastAsia="Times New Roman" w:hAnsi="Verdana" w:cs="Verdana"/>
          <w:b/>
          <w:sz w:val="20"/>
          <w:szCs w:val="20"/>
        </w:rPr>
        <w:t xml:space="preserve"> IN METALLO</w:t>
      </w:r>
      <w:r w:rsidRPr="00FE68F9">
        <w:rPr>
          <w:rFonts w:ascii="Verdana" w:eastAsia="Times New Roman" w:hAnsi="Verdana" w:cs="Verdana"/>
          <w:sz w:val="20"/>
          <w:szCs w:val="20"/>
        </w:rPr>
        <w:t>. Il/la tirocinante potrà imparare a riconoscere le leghe metalliche utilizzate</w:t>
      </w:r>
      <w:r>
        <w:rPr>
          <w:rFonts w:ascii="Verdana" w:eastAsia="Times New Roman" w:hAnsi="Verdana" w:cs="Verdana"/>
          <w:sz w:val="20"/>
          <w:szCs w:val="20"/>
        </w:rPr>
        <w:t>,</w:t>
      </w:r>
      <w:r w:rsidRPr="00FE68F9">
        <w:rPr>
          <w:rFonts w:ascii="Verdana" w:eastAsia="Times New Roman" w:hAnsi="Verdana" w:cs="Verdana"/>
          <w:sz w:val="20"/>
          <w:szCs w:val="20"/>
        </w:rPr>
        <w:t xml:space="preserve"> costruire manufatti metallici utilizzando utensili da banco; preferibile prima esperienza; preferibile diploma tecnico; indispensabile residenza zone limitrofe; indispensabile età compatibile con i vincoli previsti dal contratto di apprendistato; auto/moto muniti/e</w:t>
      </w:r>
      <w:r>
        <w:rPr>
          <w:rFonts w:ascii="Verdana" w:eastAsia="Times New Roman" w:hAnsi="Verdana" w:cs="Verdana"/>
          <w:sz w:val="20"/>
          <w:szCs w:val="20"/>
        </w:rPr>
        <w:t>.</w:t>
      </w:r>
      <w:r w:rsidRPr="00FE68F9">
        <w:rPr>
          <w:rFonts w:ascii="Verdana" w:eastAsia="Times New Roman" w:hAnsi="Verdana" w:cs="Verdana"/>
          <w:sz w:val="20"/>
          <w:szCs w:val="20"/>
        </w:rPr>
        <w:t xml:space="preserve"> Durata tirocinio 6 mesi a tempo pieno. E</w:t>
      </w:r>
      <w:r>
        <w:rPr>
          <w:rFonts w:ascii="Verdana" w:eastAsia="Times New Roman" w:hAnsi="Verdana" w:cs="Verdana"/>
          <w:sz w:val="20"/>
          <w:szCs w:val="20"/>
        </w:rPr>
        <w:t>’</w:t>
      </w:r>
      <w:r w:rsidRPr="00FE68F9">
        <w:rPr>
          <w:rFonts w:ascii="Verdana" w:eastAsia="Times New Roman" w:hAnsi="Verdana" w:cs="Verdana"/>
          <w:sz w:val="20"/>
          <w:szCs w:val="20"/>
        </w:rPr>
        <w:t xml:space="preserve"> prevista indennità di tirocinio.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  <w:r w:rsidRPr="006B1C6A">
        <w:rPr>
          <w:rFonts w:ascii="Verdana" w:eastAsia="Times New Roman" w:hAnsi="Verdana" w:cs="Verdana"/>
          <w:sz w:val="20"/>
          <w:szCs w:val="20"/>
        </w:rPr>
        <w:t>(Rif. 8</w:t>
      </w:r>
      <w:r>
        <w:rPr>
          <w:rFonts w:ascii="Verdana" w:eastAsia="Times New Roman" w:hAnsi="Verdana" w:cs="Verdana"/>
          <w:sz w:val="20"/>
          <w:szCs w:val="20"/>
        </w:rPr>
        <w:t>633</w:t>
      </w:r>
      <w:r w:rsidRPr="006B1C6A">
        <w:rPr>
          <w:rFonts w:ascii="Verdana" w:eastAsia="Times New Roman" w:hAnsi="Verdana" w:cs="Verdana"/>
          <w:sz w:val="20"/>
          <w:szCs w:val="20"/>
        </w:rPr>
        <w:t>)</w:t>
      </w:r>
    </w:p>
    <w:p w:rsidR="00FE68F9" w:rsidRDefault="00FE68F9" w:rsidP="006B1375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sectPr w:rsidR="00FE68F9" w:rsidSect="00C43A90">
      <w:footerReference w:type="default" r:id="rId12"/>
      <w:pgSz w:w="11906" w:h="16838"/>
      <w:pgMar w:top="567" w:right="1134" w:bottom="765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BBB" w:rsidRDefault="00796BBB">
      <w:pPr>
        <w:spacing w:after="0" w:line="240" w:lineRule="auto"/>
      </w:pPr>
      <w:r>
        <w:separator/>
      </w:r>
    </w:p>
  </w:endnote>
  <w:endnote w:type="continuationSeparator" w:id="0">
    <w:p w:rsidR="00796BBB" w:rsidRDefault="0079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BB" w:rsidRDefault="00BC5A92">
    <w:pPr>
      <w:pStyle w:val="Pidipagina"/>
      <w:ind w:right="36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53249" type="#_x0000_t202" style="position:absolute;margin-left:532.2pt;margin-top:.05pt;width:6.35pt;height:12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UO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" stroked="f">
          <v:fill opacity="0"/>
          <v:textbox inset="0,0,0,0">
            <w:txbxContent>
              <w:p w:rsidR="00796BBB" w:rsidRDefault="001076DC">
                <w:pPr>
                  <w:pStyle w:val="Pidipagina"/>
                </w:pPr>
                <w:r>
                  <w:rPr>
                    <w:rStyle w:val="Numeropagina"/>
                    <w:rFonts w:cs="Verdana"/>
                    <w:sz w:val="20"/>
                    <w:szCs w:val="20"/>
                  </w:rPr>
                  <w:fldChar w:fldCharType="begin"/>
                </w:r>
                <w:r w:rsidR="00796BBB">
                  <w:rPr>
                    <w:rStyle w:val="Numeropagina"/>
                    <w:rFonts w:cs="Verdana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Numeropagina"/>
                    <w:rFonts w:cs="Verdana"/>
                    <w:sz w:val="20"/>
                    <w:szCs w:val="20"/>
                  </w:rPr>
                  <w:fldChar w:fldCharType="separate"/>
                </w:r>
                <w:r w:rsidR="00BC5A92">
                  <w:rPr>
                    <w:rStyle w:val="Numeropagina"/>
                    <w:rFonts w:cs="Verdana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Numeropagina"/>
                    <w:rFonts w:cs="Verdana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BBB" w:rsidRDefault="00796BBB">
      <w:pPr>
        <w:spacing w:after="0" w:line="240" w:lineRule="auto"/>
      </w:pPr>
      <w:r>
        <w:separator/>
      </w:r>
    </w:p>
  </w:footnote>
  <w:footnote w:type="continuationSeparator" w:id="0">
    <w:p w:rsidR="00796BBB" w:rsidRDefault="00796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it-IT" w:vendorID="64" w:dllVersion="131078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8AC"/>
    <w:rsid w:val="000008C1"/>
    <w:rsid w:val="00001320"/>
    <w:rsid w:val="00001F0F"/>
    <w:rsid w:val="000059D0"/>
    <w:rsid w:val="00005EA5"/>
    <w:rsid w:val="00006732"/>
    <w:rsid w:val="000126E4"/>
    <w:rsid w:val="00012CDA"/>
    <w:rsid w:val="0001387F"/>
    <w:rsid w:val="00014DF2"/>
    <w:rsid w:val="0001629B"/>
    <w:rsid w:val="000163B9"/>
    <w:rsid w:val="00016572"/>
    <w:rsid w:val="0001741E"/>
    <w:rsid w:val="00017B26"/>
    <w:rsid w:val="00023AC6"/>
    <w:rsid w:val="00024A94"/>
    <w:rsid w:val="000252F9"/>
    <w:rsid w:val="00030AC5"/>
    <w:rsid w:val="00036C7D"/>
    <w:rsid w:val="000372B3"/>
    <w:rsid w:val="000435DD"/>
    <w:rsid w:val="0004603F"/>
    <w:rsid w:val="00046C1A"/>
    <w:rsid w:val="00047595"/>
    <w:rsid w:val="000537DA"/>
    <w:rsid w:val="0005430B"/>
    <w:rsid w:val="00063A4B"/>
    <w:rsid w:val="00071BA6"/>
    <w:rsid w:val="00073242"/>
    <w:rsid w:val="000769AC"/>
    <w:rsid w:val="000774BF"/>
    <w:rsid w:val="00077BDE"/>
    <w:rsid w:val="000830DA"/>
    <w:rsid w:val="00084522"/>
    <w:rsid w:val="00085B48"/>
    <w:rsid w:val="0008782F"/>
    <w:rsid w:val="0009007A"/>
    <w:rsid w:val="00093DFA"/>
    <w:rsid w:val="00095F35"/>
    <w:rsid w:val="000A1E77"/>
    <w:rsid w:val="000A6FFA"/>
    <w:rsid w:val="000B12FD"/>
    <w:rsid w:val="000B24D9"/>
    <w:rsid w:val="000B2EFC"/>
    <w:rsid w:val="000B30A3"/>
    <w:rsid w:val="000B34E6"/>
    <w:rsid w:val="000B418C"/>
    <w:rsid w:val="000B4B76"/>
    <w:rsid w:val="000B58CF"/>
    <w:rsid w:val="000B6241"/>
    <w:rsid w:val="000B676E"/>
    <w:rsid w:val="000B78CB"/>
    <w:rsid w:val="000C2EA3"/>
    <w:rsid w:val="000C3C88"/>
    <w:rsid w:val="000C454D"/>
    <w:rsid w:val="000C46FA"/>
    <w:rsid w:val="000C642D"/>
    <w:rsid w:val="000D0380"/>
    <w:rsid w:val="000D0446"/>
    <w:rsid w:val="000D49D6"/>
    <w:rsid w:val="000D6EA2"/>
    <w:rsid w:val="000E4991"/>
    <w:rsid w:val="000E6A8D"/>
    <w:rsid w:val="000E71DB"/>
    <w:rsid w:val="000F4808"/>
    <w:rsid w:val="000F5349"/>
    <w:rsid w:val="000F5C10"/>
    <w:rsid w:val="000F68F6"/>
    <w:rsid w:val="000F6F88"/>
    <w:rsid w:val="00100529"/>
    <w:rsid w:val="0010256A"/>
    <w:rsid w:val="00104B48"/>
    <w:rsid w:val="00106A7E"/>
    <w:rsid w:val="00106DD0"/>
    <w:rsid w:val="001076DC"/>
    <w:rsid w:val="0011005F"/>
    <w:rsid w:val="001158F9"/>
    <w:rsid w:val="00116FFA"/>
    <w:rsid w:val="00124706"/>
    <w:rsid w:val="00125919"/>
    <w:rsid w:val="00130B11"/>
    <w:rsid w:val="001322D5"/>
    <w:rsid w:val="00132AD0"/>
    <w:rsid w:val="0013302C"/>
    <w:rsid w:val="001376CB"/>
    <w:rsid w:val="001428E6"/>
    <w:rsid w:val="0014453B"/>
    <w:rsid w:val="00160410"/>
    <w:rsid w:val="00164284"/>
    <w:rsid w:val="0016518E"/>
    <w:rsid w:val="00170A57"/>
    <w:rsid w:val="00170D1C"/>
    <w:rsid w:val="00172726"/>
    <w:rsid w:val="001752B9"/>
    <w:rsid w:val="00177106"/>
    <w:rsid w:val="00185B57"/>
    <w:rsid w:val="001911A2"/>
    <w:rsid w:val="0019171D"/>
    <w:rsid w:val="00193C53"/>
    <w:rsid w:val="00193FD6"/>
    <w:rsid w:val="0019444E"/>
    <w:rsid w:val="00196AF3"/>
    <w:rsid w:val="001B0574"/>
    <w:rsid w:val="001B0E65"/>
    <w:rsid w:val="001B2658"/>
    <w:rsid w:val="001B3A44"/>
    <w:rsid w:val="001B4617"/>
    <w:rsid w:val="001B48DF"/>
    <w:rsid w:val="001B56AB"/>
    <w:rsid w:val="001C1F0E"/>
    <w:rsid w:val="001C48F3"/>
    <w:rsid w:val="001C580B"/>
    <w:rsid w:val="001C74C8"/>
    <w:rsid w:val="001D1771"/>
    <w:rsid w:val="001D1E19"/>
    <w:rsid w:val="001D3DB3"/>
    <w:rsid w:val="001D3F8C"/>
    <w:rsid w:val="001D5377"/>
    <w:rsid w:val="001D6BBE"/>
    <w:rsid w:val="001D6BF4"/>
    <w:rsid w:val="001E0713"/>
    <w:rsid w:val="001E3394"/>
    <w:rsid w:val="001E3D5A"/>
    <w:rsid w:val="001E427C"/>
    <w:rsid w:val="001E440D"/>
    <w:rsid w:val="001E4B30"/>
    <w:rsid w:val="001E4FF6"/>
    <w:rsid w:val="001E64CB"/>
    <w:rsid w:val="001F3085"/>
    <w:rsid w:val="001F39E1"/>
    <w:rsid w:val="001F3E5B"/>
    <w:rsid w:val="001F5DFC"/>
    <w:rsid w:val="001F7501"/>
    <w:rsid w:val="002035C6"/>
    <w:rsid w:val="00206874"/>
    <w:rsid w:val="0020713A"/>
    <w:rsid w:val="0021255A"/>
    <w:rsid w:val="00213DBA"/>
    <w:rsid w:val="002158BC"/>
    <w:rsid w:val="00217DD5"/>
    <w:rsid w:val="00220577"/>
    <w:rsid w:val="002237DB"/>
    <w:rsid w:val="0022556A"/>
    <w:rsid w:val="00225778"/>
    <w:rsid w:val="00227846"/>
    <w:rsid w:val="002318FF"/>
    <w:rsid w:val="00235CC0"/>
    <w:rsid w:val="00236196"/>
    <w:rsid w:val="00236D2F"/>
    <w:rsid w:val="002379E9"/>
    <w:rsid w:val="002424C0"/>
    <w:rsid w:val="002441B5"/>
    <w:rsid w:val="002447BF"/>
    <w:rsid w:val="00245216"/>
    <w:rsid w:val="00251CB6"/>
    <w:rsid w:val="00253361"/>
    <w:rsid w:val="002541A9"/>
    <w:rsid w:val="00254553"/>
    <w:rsid w:val="00255221"/>
    <w:rsid w:val="0025628B"/>
    <w:rsid w:val="0025726A"/>
    <w:rsid w:val="0026084B"/>
    <w:rsid w:val="00264AB6"/>
    <w:rsid w:val="00265063"/>
    <w:rsid w:val="00266BB3"/>
    <w:rsid w:val="0027081F"/>
    <w:rsid w:val="00270D03"/>
    <w:rsid w:val="002735FC"/>
    <w:rsid w:val="00273AE5"/>
    <w:rsid w:val="00274DCE"/>
    <w:rsid w:val="00275088"/>
    <w:rsid w:val="00277ED6"/>
    <w:rsid w:val="00281305"/>
    <w:rsid w:val="0028363E"/>
    <w:rsid w:val="00283F05"/>
    <w:rsid w:val="00287E82"/>
    <w:rsid w:val="00287E95"/>
    <w:rsid w:val="00292865"/>
    <w:rsid w:val="00292CA9"/>
    <w:rsid w:val="002935F5"/>
    <w:rsid w:val="00294886"/>
    <w:rsid w:val="00295C9B"/>
    <w:rsid w:val="00295DF9"/>
    <w:rsid w:val="00297FED"/>
    <w:rsid w:val="002A0CCF"/>
    <w:rsid w:val="002A0E00"/>
    <w:rsid w:val="002A1A0A"/>
    <w:rsid w:val="002A1CBD"/>
    <w:rsid w:val="002A1F05"/>
    <w:rsid w:val="002A37BA"/>
    <w:rsid w:val="002A38D1"/>
    <w:rsid w:val="002A5EAB"/>
    <w:rsid w:val="002A671B"/>
    <w:rsid w:val="002A7661"/>
    <w:rsid w:val="002B068F"/>
    <w:rsid w:val="002B2457"/>
    <w:rsid w:val="002B2617"/>
    <w:rsid w:val="002B3283"/>
    <w:rsid w:val="002B4031"/>
    <w:rsid w:val="002B41C3"/>
    <w:rsid w:val="002B6725"/>
    <w:rsid w:val="002C103E"/>
    <w:rsid w:val="002C35F4"/>
    <w:rsid w:val="002C3669"/>
    <w:rsid w:val="002C38EE"/>
    <w:rsid w:val="002C5163"/>
    <w:rsid w:val="002C5C8F"/>
    <w:rsid w:val="002C7A99"/>
    <w:rsid w:val="002D0C9D"/>
    <w:rsid w:val="002D1E0C"/>
    <w:rsid w:val="002D2A45"/>
    <w:rsid w:val="002D2F0E"/>
    <w:rsid w:val="002D452A"/>
    <w:rsid w:val="002D5F98"/>
    <w:rsid w:val="002E0C4C"/>
    <w:rsid w:val="002E50CC"/>
    <w:rsid w:val="002E6092"/>
    <w:rsid w:val="002E760C"/>
    <w:rsid w:val="002E764F"/>
    <w:rsid w:val="002F1AF2"/>
    <w:rsid w:val="002F4251"/>
    <w:rsid w:val="002F4864"/>
    <w:rsid w:val="002F6996"/>
    <w:rsid w:val="002F73CE"/>
    <w:rsid w:val="00305745"/>
    <w:rsid w:val="00312A65"/>
    <w:rsid w:val="003134ED"/>
    <w:rsid w:val="00314FB4"/>
    <w:rsid w:val="003156D1"/>
    <w:rsid w:val="0031570F"/>
    <w:rsid w:val="003176CF"/>
    <w:rsid w:val="00325AD4"/>
    <w:rsid w:val="00326348"/>
    <w:rsid w:val="0033015D"/>
    <w:rsid w:val="003316A2"/>
    <w:rsid w:val="00333E26"/>
    <w:rsid w:val="003342A9"/>
    <w:rsid w:val="00334897"/>
    <w:rsid w:val="003352E7"/>
    <w:rsid w:val="003362EA"/>
    <w:rsid w:val="003406D2"/>
    <w:rsid w:val="00341030"/>
    <w:rsid w:val="00350098"/>
    <w:rsid w:val="00352F89"/>
    <w:rsid w:val="00353F7F"/>
    <w:rsid w:val="003556CF"/>
    <w:rsid w:val="00356956"/>
    <w:rsid w:val="00356C16"/>
    <w:rsid w:val="00362350"/>
    <w:rsid w:val="00362613"/>
    <w:rsid w:val="0036396A"/>
    <w:rsid w:val="00363DFB"/>
    <w:rsid w:val="00365C6C"/>
    <w:rsid w:val="00366979"/>
    <w:rsid w:val="0037071D"/>
    <w:rsid w:val="00371858"/>
    <w:rsid w:val="00380C32"/>
    <w:rsid w:val="00381DA3"/>
    <w:rsid w:val="0038310C"/>
    <w:rsid w:val="00384407"/>
    <w:rsid w:val="00384761"/>
    <w:rsid w:val="0038508C"/>
    <w:rsid w:val="00385D48"/>
    <w:rsid w:val="00386E0B"/>
    <w:rsid w:val="003936CC"/>
    <w:rsid w:val="00397F9A"/>
    <w:rsid w:val="003A0473"/>
    <w:rsid w:val="003A16C2"/>
    <w:rsid w:val="003A1C73"/>
    <w:rsid w:val="003A1E84"/>
    <w:rsid w:val="003A2446"/>
    <w:rsid w:val="003A4F80"/>
    <w:rsid w:val="003A6EFC"/>
    <w:rsid w:val="003B0456"/>
    <w:rsid w:val="003B06EC"/>
    <w:rsid w:val="003C08DB"/>
    <w:rsid w:val="003C3144"/>
    <w:rsid w:val="003C603A"/>
    <w:rsid w:val="003D053B"/>
    <w:rsid w:val="003D0A60"/>
    <w:rsid w:val="003D16B4"/>
    <w:rsid w:val="003D1C01"/>
    <w:rsid w:val="003D3318"/>
    <w:rsid w:val="003D35BD"/>
    <w:rsid w:val="003E4EE4"/>
    <w:rsid w:val="003E54F3"/>
    <w:rsid w:val="003E5C81"/>
    <w:rsid w:val="003E6C54"/>
    <w:rsid w:val="003F15D2"/>
    <w:rsid w:val="004000EE"/>
    <w:rsid w:val="00412442"/>
    <w:rsid w:val="0041703C"/>
    <w:rsid w:val="00417252"/>
    <w:rsid w:val="0042124E"/>
    <w:rsid w:val="00423419"/>
    <w:rsid w:val="00424791"/>
    <w:rsid w:val="00425EC5"/>
    <w:rsid w:val="00426328"/>
    <w:rsid w:val="00426F9B"/>
    <w:rsid w:val="0042741A"/>
    <w:rsid w:val="00427E8F"/>
    <w:rsid w:val="00430227"/>
    <w:rsid w:val="00431F81"/>
    <w:rsid w:val="00432932"/>
    <w:rsid w:val="00433592"/>
    <w:rsid w:val="0043613F"/>
    <w:rsid w:val="00437A76"/>
    <w:rsid w:val="00441F85"/>
    <w:rsid w:val="00442661"/>
    <w:rsid w:val="0044331A"/>
    <w:rsid w:val="004439F7"/>
    <w:rsid w:val="00443C9C"/>
    <w:rsid w:val="0044547E"/>
    <w:rsid w:val="00447F38"/>
    <w:rsid w:val="00450CCA"/>
    <w:rsid w:val="0045133E"/>
    <w:rsid w:val="0045330F"/>
    <w:rsid w:val="004540D0"/>
    <w:rsid w:val="00456FA6"/>
    <w:rsid w:val="00457E8C"/>
    <w:rsid w:val="00464448"/>
    <w:rsid w:val="00464E43"/>
    <w:rsid w:val="0046637B"/>
    <w:rsid w:val="00470EB3"/>
    <w:rsid w:val="0047111C"/>
    <w:rsid w:val="004717FB"/>
    <w:rsid w:val="004761FE"/>
    <w:rsid w:val="00476F95"/>
    <w:rsid w:val="0048183C"/>
    <w:rsid w:val="00483E92"/>
    <w:rsid w:val="00485541"/>
    <w:rsid w:val="00485722"/>
    <w:rsid w:val="00486248"/>
    <w:rsid w:val="004903EC"/>
    <w:rsid w:val="00496BFB"/>
    <w:rsid w:val="00497422"/>
    <w:rsid w:val="0049795D"/>
    <w:rsid w:val="00497FE9"/>
    <w:rsid w:val="004A0B44"/>
    <w:rsid w:val="004A0FD4"/>
    <w:rsid w:val="004A1431"/>
    <w:rsid w:val="004A2F18"/>
    <w:rsid w:val="004A44F7"/>
    <w:rsid w:val="004A4CF8"/>
    <w:rsid w:val="004A4FCF"/>
    <w:rsid w:val="004A5DE9"/>
    <w:rsid w:val="004B0426"/>
    <w:rsid w:val="004B064B"/>
    <w:rsid w:val="004B0844"/>
    <w:rsid w:val="004B0AE8"/>
    <w:rsid w:val="004B1FB0"/>
    <w:rsid w:val="004B2BA1"/>
    <w:rsid w:val="004B31C9"/>
    <w:rsid w:val="004B5216"/>
    <w:rsid w:val="004B6C8C"/>
    <w:rsid w:val="004B77FD"/>
    <w:rsid w:val="004C2F14"/>
    <w:rsid w:val="004C3848"/>
    <w:rsid w:val="004C446C"/>
    <w:rsid w:val="004C5A6B"/>
    <w:rsid w:val="004C78CE"/>
    <w:rsid w:val="004D0FC5"/>
    <w:rsid w:val="004D21E4"/>
    <w:rsid w:val="004D2DD9"/>
    <w:rsid w:val="004D399D"/>
    <w:rsid w:val="004D49FA"/>
    <w:rsid w:val="004D640D"/>
    <w:rsid w:val="004D68DE"/>
    <w:rsid w:val="004E2551"/>
    <w:rsid w:val="004E3836"/>
    <w:rsid w:val="004E47CF"/>
    <w:rsid w:val="004E5EDE"/>
    <w:rsid w:val="004E60A7"/>
    <w:rsid w:val="004F0617"/>
    <w:rsid w:val="004F775C"/>
    <w:rsid w:val="00500722"/>
    <w:rsid w:val="00500E12"/>
    <w:rsid w:val="005012CE"/>
    <w:rsid w:val="00501AF9"/>
    <w:rsid w:val="00502F4E"/>
    <w:rsid w:val="005033BB"/>
    <w:rsid w:val="00503936"/>
    <w:rsid w:val="0050702F"/>
    <w:rsid w:val="0051052C"/>
    <w:rsid w:val="00511098"/>
    <w:rsid w:val="00514C64"/>
    <w:rsid w:val="00516658"/>
    <w:rsid w:val="00516B37"/>
    <w:rsid w:val="00517082"/>
    <w:rsid w:val="00520B7B"/>
    <w:rsid w:val="00521F4C"/>
    <w:rsid w:val="005226D3"/>
    <w:rsid w:val="00525D00"/>
    <w:rsid w:val="00525F9E"/>
    <w:rsid w:val="005272B4"/>
    <w:rsid w:val="00527476"/>
    <w:rsid w:val="00527D8A"/>
    <w:rsid w:val="00530029"/>
    <w:rsid w:val="00532E29"/>
    <w:rsid w:val="00533131"/>
    <w:rsid w:val="00535C36"/>
    <w:rsid w:val="00536E9D"/>
    <w:rsid w:val="0054157F"/>
    <w:rsid w:val="00543557"/>
    <w:rsid w:val="005441E3"/>
    <w:rsid w:val="005471D7"/>
    <w:rsid w:val="0055201B"/>
    <w:rsid w:val="00552B16"/>
    <w:rsid w:val="00554F9A"/>
    <w:rsid w:val="005567C8"/>
    <w:rsid w:val="00562A59"/>
    <w:rsid w:val="00563C41"/>
    <w:rsid w:val="005642C6"/>
    <w:rsid w:val="00564317"/>
    <w:rsid w:val="005667D5"/>
    <w:rsid w:val="005713B2"/>
    <w:rsid w:val="00572AB4"/>
    <w:rsid w:val="0057582A"/>
    <w:rsid w:val="00575E94"/>
    <w:rsid w:val="0057674E"/>
    <w:rsid w:val="005803CC"/>
    <w:rsid w:val="00581819"/>
    <w:rsid w:val="005840A1"/>
    <w:rsid w:val="00585C98"/>
    <w:rsid w:val="00586C2F"/>
    <w:rsid w:val="005905D5"/>
    <w:rsid w:val="00591CEF"/>
    <w:rsid w:val="0059281D"/>
    <w:rsid w:val="005939B4"/>
    <w:rsid w:val="00596A75"/>
    <w:rsid w:val="005A02DE"/>
    <w:rsid w:val="005A0E67"/>
    <w:rsid w:val="005A3DB6"/>
    <w:rsid w:val="005A4880"/>
    <w:rsid w:val="005B1E2A"/>
    <w:rsid w:val="005B2946"/>
    <w:rsid w:val="005B4CCB"/>
    <w:rsid w:val="005B6DB8"/>
    <w:rsid w:val="005C0226"/>
    <w:rsid w:val="005C0A3F"/>
    <w:rsid w:val="005C1540"/>
    <w:rsid w:val="005C38C5"/>
    <w:rsid w:val="005C4922"/>
    <w:rsid w:val="005C7F4E"/>
    <w:rsid w:val="005D1C45"/>
    <w:rsid w:val="005D5869"/>
    <w:rsid w:val="005D5F92"/>
    <w:rsid w:val="005E0696"/>
    <w:rsid w:val="005E0B9A"/>
    <w:rsid w:val="005E3B76"/>
    <w:rsid w:val="005E494B"/>
    <w:rsid w:val="005E551C"/>
    <w:rsid w:val="005E57E9"/>
    <w:rsid w:val="005E6D1A"/>
    <w:rsid w:val="005E71C6"/>
    <w:rsid w:val="005E79FC"/>
    <w:rsid w:val="005F2D64"/>
    <w:rsid w:val="005F5A25"/>
    <w:rsid w:val="005F64B2"/>
    <w:rsid w:val="0060053E"/>
    <w:rsid w:val="006017D4"/>
    <w:rsid w:val="00601DF8"/>
    <w:rsid w:val="00602708"/>
    <w:rsid w:val="0060333E"/>
    <w:rsid w:val="00605055"/>
    <w:rsid w:val="00606AA2"/>
    <w:rsid w:val="006100CF"/>
    <w:rsid w:val="00611C04"/>
    <w:rsid w:val="0061325E"/>
    <w:rsid w:val="00613633"/>
    <w:rsid w:val="0061498D"/>
    <w:rsid w:val="006159FE"/>
    <w:rsid w:val="006262B3"/>
    <w:rsid w:val="0062792A"/>
    <w:rsid w:val="006279AB"/>
    <w:rsid w:val="0063144C"/>
    <w:rsid w:val="00632C31"/>
    <w:rsid w:val="0063372D"/>
    <w:rsid w:val="00633D46"/>
    <w:rsid w:val="0063435F"/>
    <w:rsid w:val="00634DE1"/>
    <w:rsid w:val="006352BA"/>
    <w:rsid w:val="00635D66"/>
    <w:rsid w:val="006367F5"/>
    <w:rsid w:val="00641323"/>
    <w:rsid w:val="00641E3D"/>
    <w:rsid w:val="006422EC"/>
    <w:rsid w:val="00643735"/>
    <w:rsid w:val="00645B72"/>
    <w:rsid w:val="00647531"/>
    <w:rsid w:val="00647A4E"/>
    <w:rsid w:val="00651A2A"/>
    <w:rsid w:val="0065227C"/>
    <w:rsid w:val="006533C5"/>
    <w:rsid w:val="0065503F"/>
    <w:rsid w:val="006559A4"/>
    <w:rsid w:val="00662C0E"/>
    <w:rsid w:val="0066678A"/>
    <w:rsid w:val="0066759D"/>
    <w:rsid w:val="006675B0"/>
    <w:rsid w:val="006679E5"/>
    <w:rsid w:val="00670424"/>
    <w:rsid w:val="00674117"/>
    <w:rsid w:val="006758BC"/>
    <w:rsid w:val="0068340C"/>
    <w:rsid w:val="006835EC"/>
    <w:rsid w:val="00683860"/>
    <w:rsid w:val="006848A4"/>
    <w:rsid w:val="00687152"/>
    <w:rsid w:val="00690242"/>
    <w:rsid w:val="006953B7"/>
    <w:rsid w:val="006A0FBE"/>
    <w:rsid w:val="006A189E"/>
    <w:rsid w:val="006A22CC"/>
    <w:rsid w:val="006A29FA"/>
    <w:rsid w:val="006A47A8"/>
    <w:rsid w:val="006A63EC"/>
    <w:rsid w:val="006A7C47"/>
    <w:rsid w:val="006B0DFF"/>
    <w:rsid w:val="006B1375"/>
    <w:rsid w:val="006B1C6A"/>
    <w:rsid w:val="006B1E1D"/>
    <w:rsid w:val="006B2FDD"/>
    <w:rsid w:val="006B3F02"/>
    <w:rsid w:val="006B6BED"/>
    <w:rsid w:val="006B73AB"/>
    <w:rsid w:val="006C03C3"/>
    <w:rsid w:val="006C38BD"/>
    <w:rsid w:val="006C4689"/>
    <w:rsid w:val="006C6DF4"/>
    <w:rsid w:val="006D5A49"/>
    <w:rsid w:val="006D5CB1"/>
    <w:rsid w:val="006D68FB"/>
    <w:rsid w:val="006D73D2"/>
    <w:rsid w:val="006E1E88"/>
    <w:rsid w:val="006E4EDD"/>
    <w:rsid w:val="006E5342"/>
    <w:rsid w:val="006E5A37"/>
    <w:rsid w:val="006E7B2A"/>
    <w:rsid w:val="006F019D"/>
    <w:rsid w:val="006F17D5"/>
    <w:rsid w:val="006F2477"/>
    <w:rsid w:val="006F3934"/>
    <w:rsid w:val="006F47D0"/>
    <w:rsid w:val="007009DD"/>
    <w:rsid w:val="0070153C"/>
    <w:rsid w:val="00706606"/>
    <w:rsid w:val="00710271"/>
    <w:rsid w:val="00710365"/>
    <w:rsid w:val="007104A2"/>
    <w:rsid w:val="00710DAF"/>
    <w:rsid w:val="0071190E"/>
    <w:rsid w:val="00712638"/>
    <w:rsid w:val="00712842"/>
    <w:rsid w:val="00713253"/>
    <w:rsid w:val="0071341B"/>
    <w:rsid w:val="00722D02"/>
    <w:rsid w:val="00723281"/>
    <w:rsid w:val="007259A4"/>
    <w:rsid w:val="007259BD"/>
    <w:rsid w:val="00736EC7"/>
    <w:rsid w:val="007407C1"/>
    <w:rsid w:val="00740F3D"/>
    <w:rsid w:val="00741F55"/>
    <w:rsid w:val="007433E7"/>
    <w:rsid w:val="00743468"/>
    <w:rsid w:val="00743B2F"/>
    <w:rsid w:val="00744CB7"/>
    <w:rsid w:val="00745B46"/>
    <w:rsid w:val="00750757"/>
    <w:rsid w:val="00753CD5"/>
    <w:rsid w:val="0076425C"/>
    <w:rsid w:val="00764A43"/>
    <w:rsid w:val="00766DB3"/>
    <w:rsid w:val="00767599"/>
    <w:rsid w:val="0077055E"/>
    <w:rsid w:val="00780962"/>
    <w:rsid w:val="0078182A"/>
    <w:rsid w:val="00782E87"/>
    <w:rsid w:val="007861A9"/>
    <w:rsid w:val="0078696A"/>
    <w:rsid w:val="00787101"/>
    <w:rsid w:val="007921E3"/>
    <w:rsid w:val="0079319E"/>
    <w:rsid w:val="00794E50"/>
    <w:rsid w:val="0079507B"/>
    <w:rsid w:val="00796BBB"/>
    <w:rsid w:val="00796F08"/>
    <w:rsid w:val="00797104"/>
    <w:rsid w:val="007A1A08"/>
    <w:rsid w:val="007A5B25"/>
    <w:rsid w:val="007B24A1"/>
    <w:rsid w:val="007B2F11"/>
    <w:rsid w:val="007B4AA7"/>
    <w:rsid w:val="007B7310"/>
    <w:rsid w:val="007B7575"/>
    <w:rsid w:val="007B796C"/>
    <w:rsid w:val="007C034F"/>
    <w:rsid w:val="007C37CB"/>
    <w:rsid w:val="007C4F02"/>
    <w:rsid w:val="007C6BBD"/>
    <w:rsid w:val="007D0064"/>
    <w:rsid w:val="007D1014"/>
    <w:rsid w:val="007D151C"/>
    <w:rsid w:val="007D3652"/>
    <w:rsid w:val="007D5A0B"/>
    <w:rsid w:val="007D681A"/>
    <w:rsid w:val="007D7277"/>
    <w:rsid w:val="007E13C2"/>
    <w:rsid w:val="007E3747"/>
    <w:rsid w:val="007E463F"/>
    <w:rsid w:val="007E5EB7"/>
    <w:rsid w:val="007E6B24"/>
    <w:rsid w:val="007E6D86"/>
    <w:rsid w:val="007F03B8"/>
    <w:rsid w:val="007F0657"/>
    <w:rsid w:val="007F11FF"/>
    <w:rsid w:val="007F180E"/>
    <w:rsid w:val="007F1C61"/>
    <w:rsid w:val="007F2DCD"/>
    <w:rsid w:val="007F49D6"/>
    <w:rsid w:val="007F4D16"/>
    <w:rsid w:val="007F550A"/>
    <w:rsid w:val="007F6B1D"/>
    <w:rsid w:val="007F6EC4"/>
    <w:rsid w:val="007F7E96"/>
    <w:rsid w:val="00801ADE"/>
    <w:rsid w:val="00804CD5"/>
    <w:rsid w:val="0080561D"/>
    <w:rsid w:val="00807CAE"/>
    <w:rsid w:val="00811E25"/>
    <w:rsid w:val="008130EA"/>
    <w:rsid w:val="008144B3"/>
    <w:rsid w:val="008167D1"/>
    <w:rsid w:val="00816F5D"/>
    <w:rsid w:val="00823153"/>
    <w:rsid w:val="00827C2D"/>
    <w:rsid w:val="00827E2D"/>
    <w:rsid w:val="00830B8E"/>
    <w:rsid w:val="0083134E"/>
    <w:rsid w:val="00831E6B"/>
    <w:rsid w:val="008322FC"/>
    <w:rsid w:val="00833AB3"/>
    <w:rsid w:val="0083405F"/>
    <w:rsid w:val="0083526F"/>
    <w:rsid w:val="0083692F"/>
    <w:rsid w:val="008404D6"/>
    <w:rsid w:val="00843D11"/>
    <w:rsid w:val="00844584"/>
    <w:rsid w:val="00844984"/>
    <w:rsid w:val="00845BEE"/>
    <w:rsid w:val="008460F8"/>
    <w:rsid w:val="00847647"/>
    <w:rsid w:val="00852733"/>
    <w:rsid w:val="00853100"/>
    <w:rsid w:val="00855198"/>
    <w:rsid w:val="0085671A"/>
    <w:rsid w:val="00856AD3"/>
    <w:rsid w:val="008618CA"/>
    <w:rsid w:val="008622A5"/>
    <w:rsid w:val="008645E2"/>
    <w:rsid w:val="008649CD"/>
    <w:rsid w:val="0086668F"/>
    <w:rsid w:val="00866C31"/>
    <w:rsid w:val="008674DB"/>
    <w:rsid w:val="008679FC"/>
    <w:rsid w:val="008715F2"/>
    <w:rsid w:val="00873304"/>
    <w:rsid w:val="00875E13"/>
    <w:rsid w:val="00882172"/>
    <w:rsid w:val="008832CA"/>
    <w:rsid w:val="0088418C"/>
    <w:rsid w:val="00884BEF"/>
    <w:rsid w:val="00886DE3"/>
    <w:rsid w:val="00892115"/>
    <w:rsid w:val="0089454E"/>
    <w:rsid w:val="00895AAE"/>
    <w:rsid w:val="00895DAB"/>
    <w:rsid w:val="00895F35"/>
    <w:rsid w:val="008974B2"/>
    <w:rsid w:val="008A1100"/>
    <w:rsid w:val="008A39BF"/>
    <w:rsid w:val="008B1ACE"/>
    <w:rsid w:val="008B248B"/>
    <w:rsid w:val="008B2C44"/>
    <w:rsid w:val="008B2FAF"/>
    <w:rsid w:val="008B4D75"/>
    <w:rsid w:val="008B7819"/>
    <w:rsid w:val="008C0072"/>
    <w:rsid w:val="008C222F"/>
    <w:rsid w:val="008C264D"/>
    <w:rsid w:val="008C5CB8"/>
    <w:rsid w:val="008C6566"/>
    <w:rsid w:val="008C7B4A"/>
    <w:rsid w:val="008D0EFE"/>
    <w:rsid w:val="008D1BFF"/>
    <w:rsid w:val="008D370E"/>
    <w:rsid w:val="008D458F"/>
    <w:rsid w:val="008D5E87"/>
    <w:rsid w:val="008D6C0A"/>
    <w:rsid w:val="008D7646"/>
    <w:rsid w:val="008D792D"/>
    <w:rsid w:val="008E17A3"/>
    <w:rsid w:val="008E260B"/>
    <w:rsid w:val="008E3120"/>
    <w:rsid w:val="008E3FD9"/>
    <w:rsid w:val="008E5A3F"/>
    <w:rsid w:val="008F3D54"/>
    <w:rsid w:val="008F48B2"/>
    <w:rsid w:val="008F4FCD"/>
    <w:rsid w:val="008F7076"/>
    <w:rsid w:val="0090035B"/>
    <w:rsid w:val="00900EAD"/>
    <w:rsid w:val="00901A58"/>
    <w:rsid w:val="009063AB"/>
    <w:rsid w:val="00907895"/>
    <w:rsid w:val="00910CA6"/>
    <w:rsid w:val="00911731"/>
    <w:rsid w:val="009133AF"/>
    <w:rsid w:val="00914F21"/>
    <w:rsid w:val="009174DE"/>
    <w:rsid w:val="009176D8"/>
    <w:rsid w:val="00917C45"/>
    <w:rsid w:val="009205B4"/>
    <w:rsid w:val="009239A9"/>
    <w:rsid w:val="0092413F"/>
    <w:rsid w:val="00924B4E"/>
    <w:rsid w:val="009308B7"/>
    <w:rsid w:val="00930F2D"/>
    <w:rsid w:val="0093481E"/>
    <w:rsid w:val="009357E9"/>
    <w:rsid w:val="009369A9"/>
    <w:rsid w:val="00942475"/>
    <w:rsid w:val="00942706"/>
    <w:rsid w:val="00943994"/>
    <w:rsid w:val="00947C2D"/>
    <w:rsid w:val="00947E1E"/>
    <w:rsid w:val="0095037C"/>
    <w:rsid w:val="0096132D"/>
    <w:rsid w:val="00962296"/>
    <w:rsid w:val="00962733"/>
    <w:rsid w:val="00962A93"/>
    <w:rsid w:val="00962AB5"/>
    <w:rsid w:val="009638D0"/>
    <w:rsid w:val="00963CFC"/>
    <w:rsid w:val="00964457"/>
    <w:rsid w:val="00966A90"/>
    <w:rsid w:val="00967659"/>
    <w:rsid w:val="00971029"/>
    <w:rsid w:val="00971E1A"/>
    <w:rsid w:val="00974C57"/>
    <w:rsid w:val="009763DD"/>
    <w:rsid w:val="00977847"/>
    <w:rsid w:val="00980922"/>
    <w:rsid w:val="00983183"/>
    <w:rsid w:val="00985368"/>
    <w:rsid w:val="00986417"/>
    <w:rsid w:val="00986ECB"/>
    <w:rsid w:val="00992448"/>
    <w:rsid w:val="00993810"/>
    <w:rsid w:val="009958AC"/>
    <w:rsid w:val="00996234"/>
    <w:rsid w:val="00997360"/>
    <w:rsid w:val="00997406"/>
    <w:rsid w:val="009A054C"/>
    <w:rsid w:val="009A209C"/>
    <w:rsid w:val="009B071B"/>
    <w:rsid w:val="009B091C"/>
    <w:rsid w:val="009B43C9"/>
    <w:rsid w:val="009B48E4"/>
    <w:rsid w:val="009B6937"/>
    <w:rsid w:val="009B6D55"/>
    <w:rsid w:val="009C38B1"/>
    <w:rsid w:val="009C4818"/>
    <w:rsid w:val="009C645F"/>
    <w:rsid w:val="009D2855"/>
    <w:rsid w:val="009D364D"/>
    <w:rsid w:val="009D44D8"/>
    <w:rsid w:val="009D679A"/>
    <w:rsid w:val="009D7D2D"/>
    <w:rsid w:val="009E0412"/>
    <w:rsid w:val="009E19EF"/>
    <w:rsid w:val="009E1B27"/>
    <w:rsid w:val="009E354C"/>
    <w:rsid w:val="009E4633"/>
    <w:rsid w:val="009E678E"/>
    <w:rsid w:val="009F4482"/>
    <w:rsid w:val="00A0176F"/>
    <w:rsid w:val="00A0218C"/>
    <w:rsid w:val="00A02B16"/>
    <w:rsid w:val="00A042BC"/>
    <w:rsid w:val="00A06522"/>
    <w:rsid w:val="00A06A07"/>
    <w:rsid w:val="00A077B1"/>
    <w:rsid w:val="00A13AD4"/>
    <w:rsid w:val="00A14E1C"/>
    <w:rsid w:val="00A150FC"/>
    <w:rsid w:val="00A16220"/>
    <w:rsid w:val="00A208FF"/>
    <w:rsid w:val="00A23664"/>
    <w:rsid w:val="00A2457B"/>
    <w:rsid w:val="00A24B3B"/>
    <w:rsid w:val="00A26982"/>
    <w:rsid w:val="00A2749B"/>
    <w:rsid w:val="00A306C2"/>
    <w:rsid w:val="00A30BC0"/>
    <w:rsid w:val="00A35BCD"/>
    <w:rsid w:val="00A424DB"/>
    <w:rsid w:val="00A466ED"/>
    <w:rsid w:val="00A47F12"/>
    <w:rsid w:val="00A50754"/>
    <w:rsid w:val="00A51B44"/>
    <w:rsid w:val="00A522C5"/>
    <w:rsid w:val="00A52CFE"/>
    <w:rsid w:val="00A55273"/>
    <w:rsid w:val="00A60114"/>
    <w:rsid w:val="00A61AE8"/>
    <w:rsid w:val="00A6301E"/>
    <w:rsid w:val="00A63B4E"/>
    <w:rsid w:val="00A63CD3"/>
    <w:rsid w:val="00A65F61"/>
    <w:rsid w:val="00A6636F"/>
    <w:rsid w:val="00A678CD"/>
    <w:rsid w:val="00A67CC0"/>
    <w:rsid w:val="00A71651"/>
    <w:rsid w:val="00A7317A"/>
    <w:rsid w:val="00A74586"/>
    <w:rsid w:val="00A74776"/>
    <w:rsid w:val="00A82BD6"/>
    <w:rsid w:val="00A82D0A"/>
    <w:rsid w:val="00A844BF"/>
    <w:rsid w:val="00A84E18"/>
    <w:rsid w:val="00A879C6"/>
    <w:rsid w:val="00A944F7"/>
    <w:rsid w:val="00A94E1C"/>
    <w:rsid w:val="00A95604"/>
    <w:rsid w:val="00A97597"/>
    <w:rsid w:val="00AA02BB"/>
    <w:rsid w:val="00AA1A67"/>
    <w:rsid w:val="00AA2491"/>
    <w:rsid w:val="00AA4972"/>
    <w:rsid w:val="00AA54B5"/>
    <w:rsid w:val="00AB22B6"/>
    <w:rsid w:val="00AB30ED"/>
    <w:rsid w:val="00AB3DEF"/>
    <w:rsid w:val="00AC0535"/>
    <w:rsid w:val="00AC722C"/>
    <w:rsid w:val="00AD0230"/>
    <w:rsid w:val="00AD040F"/>
    <w:rsid w:val="00AD39CA"/>
    <w:rsid w:val="00AD3C56"/>
    <w:rsid w:val="00AD542C"/>
    <w:rsid w:val="00AD6E3B"/>
    <w:rsid w:val="00AD72B8"/>
    <w:rsid w:val="00AE25C4"/>
    <w:rsid w:val="00AE3C11"/>
    <w:rsid w:val="00AE3DD2"/>
    <w:rsid w:val="00AE7A8E"/>
    <w:rsid w:val="00AF21E5"/>
    <w:rsid w:val="00AF2B36"/>
    <w:rsid w:val="00AF45A7"/>
    <w:rsid w:val="00AF45D4"/>
    <w:rsid w:val="00AF4E91"/>
    <w:rsid w:val="00AF5376"/>
    <w:rsid w:val="00AF5F2F"/>
    <w:rsid w:val="00AF6D8F"/>
    <w:rsid w:val="00B068BA"/>
    <w:rsid w:val="00B074AA"/>
    <w:rsid w:val="00B07B2F"/>
    <w:rsid w:val="00B107BB"/>
    <w:rsid w:val="00B1115B"/>
    <w:rsid w:val="00B11EA1"/>
    <w:rsid w:val="00B12700"/>
    <w:rsid w:val="00B13FA0"/>
    <w:rsid w:val="00B14C72"/>
    <w:rsid w:val="00B15523"/>
    <w:rsid w:val="00B16736"/>
    <w:rsid w:val="00B202AE"/>
    <w:rsid w:val="00B2041C"/>
    <w:rsid w:val="00B206FC"/>
    <w:rsid w:val="00B21012"/>
    <w:rsid w:val="00B243C9"/>
    <w:rsid w:val="00B24771"/>
    <w:rsid w:val="00B26FFF"/>
    <w:rsid w:val="00B273D2"/>
    <w:rsid w:val="00B307EF"/>
    <w:rsid w:val="00B31FA0"/>
    <w:rsid w:val="00B34ABF"/>
    <w:rsid w:val="00B3772A"/>
    <w:rsid w:val="00B41676"/>
    <w:rsid w:val="00B4196B"/>
    <w:rsid w:val="00B421CD"/>
    <w:rsid w:val="00B42BAB"/>
    <w:rsid w:val="00B469FC"/>
    <w:rsid w:val="00B5024D"/>
    <w:rsid w:val="00B5378E"/>
    <w:rsid w:val="00B60A9A"/>
    <w:rsid w:val="00B618C7"/>
    <w:rsid w:val="00B6352F"/>
    <w:rsid w:val="00B640AB"/>
    <w:rsid w:val="00B65FC8"/>
    <w:rsid w:val="00B669FD"/>
    <w:rsid w:val="00B70880"/>
    <w:rsid w:val="00B70BAC"/>
    <w:rsid w:val="00B70E1A"/>
    <w:rsid w:val="00B729EB"/>
    <w:rsid w:val="00B77364"/>
    <w:rsid w:val="00B77FB1"/>
    <w:rsid w:val="00B80013"/>
    <w:rsid w:val="00B81FA3"/>
    <w:rsid w:val="00B846CD"/>
    <w:rsid w:val="00B8588B"/>
    <w:rsid w:val="00B85A97"/>
    <w:rsid w:val="00B87411"/>
    <w:rsid w:val="00B93685"/>
    <w:rsid w:val="00B9479E"/>
    <w:rsid w:val="00BA1CF7"/>
    <w:rsid w:val="00BA2C71"/>
    <w:rsid w:val="00BA5EDE"/>
    <w:rsid w:val="00BB04BE"/>
    <w:rsid w:val="00BB0950"/>
    <w:rsid w:val="00BB2633"/>
    <w:rsid w:val="00BB2939"/>
    <w:rsid w:val="00BB423D"/>
    <w:rsid w:val="00BB46F5"/>
    <w:rsid w:val="00BB5029"/>
    <w:rsid w:val="00BB5061"/>
    <w:rsid w:val="00BC1271"/>
    <w:rsid w:val="00BC22A7"/>
    <w:rsid w:val="00BC42E7"/>
    <w:rsid w:val="00BC4779"/>
    <w:rsid w:val="00BC5408"/>
    <w:rsid w:val="00BC5A92"/>
    <w:rsid w:val="00BC6678"/>
    <w:rsid w:val="00BC70D1"/>
    <w:rsid w:val="00BD332E"/>
    <w:rsid w:val="00BD500B"/>
    <w:rsid w:val="00BE35BE"/>
    <w:rsid w:val="00BE5222"/>
    <w:rsid w:val="00BF0330"/>
    <w:rsid w:val="00BF0BB8"/>
    <w:rsid w:val="00BF2CD4"/>
    <w:rsid w:val="00BF302F"/>
    <w:rsid w:val="00C01A07"/>
    <w:rsid w:val="00C04E09"/>
    <w:rsid w:val="00C063F3"/>
    <w:rsid w:val="00C10651"/>
    <w:rsid w:val="00C10C94"/>
    <w:rsid w:val="00C133A8"/>
    <w:rsid w:val="00C1386A"/>
    <w:rsid w:val="00C13940"/>
    <w:rsid w:val="00C16D7F"/>
    <w:rsid w:val="00C1791E"/>
    <w:rsid w:val="00C201B7"/>
    <w:rsid w:val="00C329FB"/>
    <w:rsid w:val="00C370D4"/>
    <w:rsid w:val="00C3783F"/>
    <w:rsid w:val="00C4292C"/>
    <w:rsid w:val="00C43A90"/>
    <w:rsid w:val="00C45E6C"/>
    <w:rsid w:val="00C47B1A"/>
    <w:rsid w:val="00C50916"/>
    <w:rsid w:val="00C53ACE"/>
    <w:rsid w:val="00C61D9F"/>
    <w:rsid w:val="00C62476"/>
    <w:rsid w:val="00C64EBA"/>
    <w:rsid w:val="00C67971"/>
    <w:rsid w:val="00C72759"/>
    <w:rsid w:val="00C75DB8"/>
    <w:rsid w:val="00C80B0C"/>
    <w:rsid w:val="00C8151B"/>
    <w:rsid w:val="00C82976"/>
    <w:rsid w:val="00C83BD8"/>
    <w:rsid w:val="00C84E68"/>
    <w:rsid w:val="00C854B7"/>
    <w:rsid w:val="00C856BB"/>
    <w:rsid w:val="00C857EC"/>
    <w:rsid w:val="00C859C8"/>
    <w:rsid w:val="00C86209"/>
    <w:rsid w:val="00C864D9"/>
    <w:rsid w:val="00C905CD"/>
    <w:rsid w:val="00C92649"/>
    <w:rsid w:val="00C94636"/>
    <w:rsid w:val="00C96AF7"/>
    <w:rsid w:val="00CA07E3"/>
    <w:rsid w:val="00CA12F5"/>
    <w:rsid w:val="00CA1BC2"/>
    <w:rsid w:val="00CA2B62"/>
    <w:rsid w:val="00CA4EDB"/>
    <w:rsid w:val="00CA4F12"/>
    <w:rsid w:val="00CA57EF"/>
    <w:rsid w:val="00CA598E"/>
    <w:rsid w:val="00CA5CD1"/>
    <w:rsid w:val="00CB55CC"/>
    <w:rsid w:val="00CB5F0E"/>
    <w:rsid w:val="00CC0076"/>
    <w:rsid w:val="00CC0721"/>
    <w:rsid w:val="00CC2BF2"/>
    <w:rsid w:val="00CC4026"/>
    <w:rsid w:val="00CC4640"/>
    <w:rsid w:val="00CC5641"/>
    <w:rsid w:val="00CC77B9"/>
    <w:rsid w:val="00CD2144"/>
    <w:rsid w:val="00CD4B57"/>
    <w:rsid w:val="00CD5A32"/>
    <w:rsid w:val="00CD60D2"/>
    <w:rsid w:val="00CE0531"/>
    <w:rsid w:val="00CE1147"/>
    <w:rsid w:val="00CE1591"/>
    <w:rsid w:val="00CE4658"/>
    <w:rsid w:val="00CE59C9"/>
    <w:rsid w:val="00CE5D73"/>
    <w:rsid w:val="00CF1478"/>
    <w:rsid w:val="00CF5F74"/>
    <w:rsid w:val="00CF6231"/>
    <w:rsid w:val="00CF6973"/>
    <w:rsid w:val="00CF74BD"/>
    <w:rsid w:val="00CF775A"/>
    <w:rsid w:val="00D002F0"/>
    <w:rsid w:val="00D00C1A"/>
    <w:rsid w:val="00D0202D"/>
    <w:rsid w:val="00D044F1"/>
    <w:rsid w:val="00D053B7"/>
    <w:rsid w:val="00D05858"/>
    <w:rsid w:val="00D11AE8"/>
    <w:rsid w:val="00D12352"/>
    <w:rsid w:val="00D131F8"/>
    <w:rsid w:val="00D13CBD"/>
    <w:rsid w:val="00D17536"/>
    <w:rsid w:val="00D17E2F"/>
    <w:rsid w:val="00D22990"/>
    <w:rsid w:val="00D25CC1"/>
    <w:rsid w:val="00D26529"/>
    <w:rsid w:val="00D32AE4"/>
    <w:rsid w:val="00D35B62"/>
    <w:rsid w:val="00D36091"/>
    <w:rsid w:val="00D405F4"/>
    <w:rsid w:val="00D40C6A"/>
    <w:rsid w:val="00D41027"/>
    <w:rsid w:val="00D41D88"/>
    <w:rsid w:val="00D45119"/>
    <w:rsid w:val="00D46558"/>
    <w:rsid w:val="00D50ED3"/>
    <w:rsid w:val="00D52371"/>
    <w:rsid w:val="00D5685E"/>
    <w:rsid w:val="00D56F00"/>
    <w:rsid w:val="00D57B69"/>
    <w:rsid w:val="00D6049A"/>
    <w:rsid w:val="00D60B65"/>
    <w:rsid w:val="00D61013"/>
    <w:rsid w:val="00D62C52"/>
    <w:rsid w:val="00D66B40"/>
    <w:rsid w:val="00D677BC"/>
    <w:rsid w:val="00D67AA9"/>
    <w:rsid w:val="00D73C85"/>
    <w:rsid w:val="00D748E6"/>
    <w:rsid w:val="00D751EE"/>
    <w:rsid w:val="00D8012D"/>
    <w:rsid w:val="00D86081"/>
    <w:rsid w:val="00D8782E"/>
    <w:rsid w:val="00D9035A"/>
    <w:rsid w:val="00D92D0F"/>
    <w:rsid w:val="00D93509"/>
    <w:rsid w:val="00D966C0"/>
    <w:rsid w:val="00D97012"/>
    <w:rsid w:val="00D977FD"/>
    <w:rsid w:val="00DA33FF"/>
    <w:rsid w:val="00DA35FA"/>
    <w:rsid w:val="00DA6EB4"/>
    <w:rsid w:val="00DC2B57"/>
    <w:rsid w:val="00DC33AA"/>
    <w:rsid w:val="00DC4E1E"/>
    <w:rsid w:val="00DC711C"/>
    <w:rsid w:val="00DC77E5"/>
    <w:rsid w:val="00DD2016"/>
    <w:rsid w:val="00DD2BC8"/>
    <w:rsid w:val="00DD4683"/>
    <w:rsid w:val="00DE527A"/>
    <w:rsid w:val="00DE56DB"/>
    <w:rsid w:val="00DF2C6E"/>
    <w:rsid w:val="00DF3753"/>
    <w:rsid w:val="00DF4892"/>
    <w:rsid w:val="00DF5535"/>
    <w:rsid w:val="00E000D7"/>
    <w:rsid w:val="00E008B4"/>
    <w:rsid w:val="00E03FA1"/>
    <w:rsid w:val="00E0426D"/>
    <w:rsid w:val="00E047AA"/>
    <w:rsid w:val="00E048FE"/>
    <w:rsid w:val="00E04B34"/>
    <w:rsid w:val="00E0630E"/>
    <w:rsid w:val="00E07D71"/>
    <w:rsid w:val="00E127F3"/>
    <w:rsid w:val="00E13A33"/>
    <w:rsid w:val="00E1407D"/>
    <w:rsid w:val="00E14CEB"/>
    <w:rsid w:val="00E16538"/>
    <w:rsid w:val="00E16C72"/>
    <w:rsid w:val="00E17A53"/>
    <w:rsid w:val="00E20196"/>
    <w:rsid w:val="00E20AF8"/>
    <w:rsid w:val="00E22E8A"/>
    <w:rsid w:val="00E23313"/>
    <w:rsid w:val="00E300E3"/>
    <w:rsid w:val="00E3214F"/>
    <w:rsid w:val="00E32A43"/>
    <w:rsid w:val="00E32BA6"/>
    <w:rsid w:val="00E3330C"/>
    <w:rsid w:val="00E335ED"/>
    <w:rsid w:val="00E336EE"/>
    <w:rsid w:val="00E34D82"/>
    <w:rsid w:val="00E36C5E"/>
    <w:rsid w:val="00E37D55"/>
    <w:rsid w:val="00E40D00"/>
    <w:rsid w:val="00E421EF"/>
    <w:rsid w:val="00E42BE1"/>
    <w:rsid w:val="00E45044"/>
    <w:rsid w:val="00E46AA1"/>
    <w:rsid w:val="00E4779A"/>
    <w:rsid w:val="00E47ED0"/>
    <w:rsid w:val="00E505D3"/>
    <w:rsid w:val="00E53D2A"/>
    <w:rsid w:val="00E56120"/>
    <w:rsid w:val="00E565CD"/>
    <w:rsid w:val="00E623B1"/>
    <w:rsid w:val="00E62D34"/>
    <w:rsid w:val="00E663BC"/>
    <w:rsid w:val="00E714AA"/>
    <w:rsid w:val="00E739E7"/>
    <w:rsid w:val="00E73AB6"/>
    <w:rsid w:val="00E7436E"/>
    <w:rsid w:val="00E80173"/>
    <w:rsid w:val="00E81230"/>
    <w:rsid w:val="00E831C0"/>
    <w:rsid w:val="00E857B5"/>
    <w:rsid w:val="00E87F1D"/>
    <w:rsid w:val="00EA0004"/>
    <w:rsid w:val="00EA29C2"/>
    <w:rsid w:val="00EA692B"/>
    <w:rsid w:val="00EA78C2"/>
    <w:rsid w:val="00EB1D5D"/>
    <w:rsid w:val="00EB228F"/>
    <w:rsid w:val="00EB3071"/>
    <w:rsid w:val="00EC226E"/>
    <w:rsid w:val="00EC2A78"/>
    <w:rsid w:val="00EC5339"/>
    <w:rsid w:val="00EC60E9"/>
    <w:rsid w:val="00EC63B7"/>
    <w:rsid w:val="00ED2B29"/>
    <w:rsid w:val="00ED4D8D"/>
    <w:rsid w:val="00ED4ED1"/>
    <w:rsid w:val="00ED5AA4"/>
    <w:rsid w:val="00ED5BF0"/>
    <w:rsid w:val="00EE33A4"/>
    <w:rsid w:val="00EE37D8"/>
    <w:rsid w:val="00EE41FE"/>
    <w:rsid w:val="00EE5D3D"/>
    <w:rsid w:val="00EE72D0"/>
    <w:rsid w:val="00EF64B8"/>
    <w:rsid w:val="00EF668C"/>
    <w:rsid w:val="00EF69DD"/>
    <w:rsid w:val="00EF6B58"/>
    <w:rsid w:val="00F06591"/>
    <w:rsid w:val="00F141CD"/>
    <w:rsid w:val="00F24164"/>
    <w:rsid w:val="00F246F1"/>
    <w:rsid w:val="00F250B8"/>
    <w:rsid w:val="00F25BA3"/>
    <w:rsid w:val="00F265C5"/>
    <w:rsid w:val="00F27B3D"/>
    <w:rsid w:val="00F30820"/>
    <w:rsid w:val="00F320FA"/>
    <w:rsid w:val="00F40AD1"/>
    <w:rsid w:val="00F40D75"/>
    <w:rsid w:val="00F418C8"/>
    <w:rsid w:val="00F41B24"/>
    <w:rsid w:val="00F424DA"/>
    <w:rsid w:val="00F42B8F"/>
    <w:rsid w:val="00F42D80"/>
    <w:rsid w:val="00F43E80"/>
    <w:rsid w:val="00F4400A"/>
    <w:rsid w:val="00F4547D"/>
    <w:rsid w:val="00F525AF"/>
    <w:rsid w:val="00F53183"/>
    <w:rsid w:val="00F53C59"/>
    <w:rsid w:val="00F53D83"/>
    <w:rsid w:val="00F56A6A"/>
    <w:rsid w:val="00F57960"/>
    <w:rsid w:val="00F618E7"/>
    <w:rsid w:val="00F62889"/>
    <w:rsid w:val="00F678F4"/>
    <w:rsid w:val="00F71848"/>
    <w:rsid w:val="00F71C5F"/>
    <w:rsid w:val="00F73B21"/>
    <w:rsid w:val="00F73C34"/>
    <w:rsid w:val="00F803D7"/>
    <w:rsid w:val="00F80435"/>
    <w:rsid w:val="00F8156F"/>
    <w:rsid w:val="00F838B0"/>
    <w:rsid w:val="00F83ECF"/>
    <w:rsid w:val="00F84CF3"/>
    <w:rsid w:val="00F86C48"/>
    <w:rsid w:val="00F93A9F"/>
    <w:rsid w:val="00F95A2A"/>
    <w:rsid w:val="00FA1037"/>
    <w:rsid w:val="00FA1733"/>
    <w:rsid w:val="00FA1CB1"/>
    <w:rsid w:val="00FA1D55"/>
    <w:rsid w:val="00FA599F"/>
    <w:rsid w:val="00FA63B4"/>
    <w:rsid w:val="00FA6B1A"/>
    <w:rsid w:val="00FA7167"/>
    <w:rsid w:val="00FB1F50"/>
    <w:rsid w:val="00FB22A4"/>
    <w:rsid w:val="00FB27F1"/>
    <w:rsid w:val="00FB5D45"/>
    <w:rsid w:val="00FC0CE6"/>
    <w:rsid w:val="00FC33AC"/>
    <w:rsid w:val="00FC47DB"/>
    <w:rsid w:val="00FC512D"/>
    <w:rsid w:val="00FC51F7"/>
    <w:rsid w:val="00FC7A2C"/>
    <w:rsid w:val="00FD26E8"/>
    <w:rsid w:val="00FD3EC4"/>
    <w:rsid w:val="00FD6296"/>
    <w:rsid w:val="00FD6E0F"/>
    <w:rsid w:val="00FD7335"/>
    <w:rsid w:val="00FE15EA"/>
    <w:rsid w:val="00FE30BA"/>
    <w:rsid w:val="00FE4341"/>
    <w:rsid w:val="00FE54D4"/>
    <w:rsid w:val="00FE571C"/>
    <w:rsid w:val="00FE68F9"/>
    <w:rsid w:val="00FF0720"/>
    <w:rsid w:val="00FF0BC7"/>
    <w:rsid w:val="00FF0DEF"/>
    <w:rsid w:val="00FF4ABB"/>
    <w:rsid w:val="00FF5128"/>
    <w:rsid w:val="00FF5C43"/>
    <w:rsid w:val="00FF5F69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0B4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C43A90"/>
  </w:style>
  <w:style w:type="character" w:customStyle="1" w:styleId="PidipaginaCarattere">
    <w:name w:val="Piè di pagina Carattere"/>
    <w:rsid w:val="00C43A9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rsid w:val="00C43A90"/>
  </w:style>
  <w:style w:type="character" w:customStyle="1" w:styleId="CorpotestoCarattere">
    <w:name w:val="Corpo testo Carattere"/>
    <w:rsid w:val="00C43A90"/>
    <w:rPr>
      <w:sz w:val="22"/>
      <w:szCs w:val="22"/>
    </w:rPr>
  </w:style>
  <w:style w:type="character" w:customStyle="1" w:styleId="CorpodeltestoCarattere">
    <w:name w:val="Corpo del testo Carattere"/>
    <w:rsid w:val="00C43A90"/>
    <w:rPr>
      <w:rFonts w:ascii="Calibri" w:eastAsia="Calibri" w:hAnsi="Calibri" w:cs="Times New Roman"/>
    </w:rPr>
  </w:style>
  <w:style w:type="character" w:customStyle="1" w:styleId="TestofumettoCarattere">
    <w:name w:val="Testo fumetto Carattere"/>
    <w:rsid w:val="00C43A9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43A90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C43A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C43A90"/>
    <w:pPr>
      <w:spacing w:after="120"/>
    </w:pPr>
    <w:rPr>
      <w:sz w:val="20"/>
      <w:szCs w:val="20"/>
    </w:rPr>
  </w:style>
  <w:style w:type="paragraph" w:styleId="Elenco">
    <w:name w:val="List"/>
    <w:basedOn w:val="Corpotesto"/>
    <w:rsid w:val="00C43A90"/>
    <w:rPr>
      <w:rFonts w:cs="Mangal"/>
    </w:rPr>
  </w:style>
  <w:style w:type="paragraph" w:customStyle="1" w:styleId="Didascalia1">
    <w:name w:val="Didascalia1"/>
    <w:basedOn w:val="Normale"/>
    <w:rsid w:val="00C43A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43A90"/>
    <w:pPr>
      <w:suppressLineNumbers/>
    </w:pPr>
    <w:rPr>
      <w:rFonts w:cs="Mangal"/>
    </w:rPr>
  </w:style>
  <w:style w:type="paragraph" w:styleId="Pidipagina">
    <w:name w:val="footer"/>
    <w:basedOn w:val="Normale"/>
    <w:rsid w:val="00C43A9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rsid w:val="00C43A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C43A90"/>
    <w:pPr>
      <w:suppressLineNumbers/>
    </w:pPr>
  </w:style>
  <w:style w:type="paragraph" w:customStyle="1" w:styleId="Intestazionetabella">
    <w:name w:val="Intestazione tabella"/>
    <w:basedOn w:val="Contenutotabella"/>
    <w:rsid w:val="00C43A90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C43A90"/>
  </w:style>
  <w:style w:type="paragraph" w:styleId="Intestazione">
    <w:name w:val="header"/>
    <w:basedOn w:val="Normale"/>
    <w:rsid w:val="00C43A90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6126">
                  <w:marLeft w:val="0"/>
                  <w:marRight w:val="0"/>
                  <w:marTop w:val="0"/>
                  <w:marBottom w:val="0"/>
                  <w:divBdr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divBdr>
                </w:div>
              </w:divsChild>
            </w:div>
          </w:divsChild>
        </w:div>
      </w:divsChild>
    </w:div>
    <w:div w:id="980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el.Cpigallarate@provincia.v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el.Cpibusto@provincia.va.it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resel.Cpivarese@provincia.v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irocini.Cpisaronno@provincia.v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el.Cpilaveno-luino@provincia.v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9233</CharactersWithSpaces>
  <SharedDoc>false</SharedDoc>
  <HLinks>
    <vt:vector size="6" baseType="variant">
      <vt:variant>
        <vt:i4>7012352</vt:i4>
      </vt:variant>
      <vt:variant>
        <vt:i4>0</vt:i4>
      </vt:variant>
      <vt:variant>
        <vt:i4>0</vt:i4>
      </vt:variant>
      <vt:variant>
        <vt:i4>5</vt:i4>
      </vt:variant>
      <vt:variant>
        <vt:lpwstr>mailto:Presel.Cpilaveno-luino@provincia.va.it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Bianchi</dc:creator>
  <cp:lastModifiedBy>Mario Bo</cp:lastModifiedBy>
  <cp:revision>310</cp:revision>
  <cp:lastPrinted>2021-05-07T07:34:00Z</cp:lastPrinted>
  <dcterms:created xsi:type="dcterms:W3CDTF">2021-03-01T13:32:00Z</dcterms:created>
  <dcterms:modified xsi:type="dcterms:W3CDTF">2021-05-14T09:25:00Z</dcterms:modified>
</cp:coreProperties>
</file>